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AC2A2" w14:textId="7EB3344D" w:rsidR="00D575E8" w:rsidRPr="00B6530C" w:rsidRDefault="00823CA3" w:rsidP="00D575E8">
      <w:pPr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>Science and Democracy Network 1</w:t>
      </w:r>
      <w:r w:rsidR="001C102B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7</w:t>
      </w:r>
      <w:r w:rsidRPr="00823CA3">
        <w:rPr>
          <w:rFonts w:ascii="Times New Roman" w:hAnsi="Times New Roman" w:cs="Times New Roman"/>
          <w:b/>
          <w:smallCaps/>
          <w:sz w:val="20"/>
          <w:szCs w:val="2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Annual Meeting </w:t>
      </w:r>
      <w:r w:rsidR="00D575E8" w:rsidRPr="00B6530C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Program</w:t>
      </w:r>
    </w:p>
    <w:p w14:paraId="5A597453" w14:textId="77777777" w:rsidR="00D575E8" w:rsidRPr="00B6530C" w:rsidRDefault="001C102B" w:rsidP="00D575E8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t>June 27</w:t>
      </w:r>
      <w:r w:rsidR="00D575E8" w:rsidRPr="00B6530C">
        <w:rPr>
          <w:rFonts w:ascii="Times New Roman" w:hAnsi="Times New Roman" w:cs="Times New Roman"/>
          <w:b/>
          <w:smallCaps/>
          <w:sz w:val="20"/>
          <w:szCs w:val="20"/>
        </w:rPr>
        <w:t xml:space="preserve"> – Ju</w:t>
      </w:r>
      <w:r>
        <w:rPr>
          <w:rFonts w:ascii="Times New Roman" w:hAnsi="Times New Roman" w:cs="Times New Roman"/>
          <w:b/>
          <w:smallCaps/>
          <w:sz w:val="20"/>
          <w:szCs w:val="20"/>
        </w:rPr>
        <w:t>ne 30, 2018</w:t>
      </w:r>
    </w:p>
    <w:p w14:paraId="34D08C30" w14:textId="77777777" w:rsidR="000A72A5" w:rsidRDefault="001C102B" w:rsidP="00D575E8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t>TUM School of Management &amp; Munich Center for Technology in Society</w:t>
      </w:r>
    </w:p>
    <w:p w14:paraId="3F9EE6D4" w14:textId="77777777" w:rsidR="000A72A5" w:rsidRPr="00103928" w:rsidRDefault="000A72A5" w:rsidP="00D575E8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14:paraId="2CE0A480" w14:textId="78D3C4F7" w:rsidR="00517389" w:rsidRPr="00103928" w:rsidRDefault="000A72A5" w:rsidP="00517389">
      <w:pP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US"/>
        </w:rPr>
      </w:pPr>
      <w:r w:rsidRPr="00103928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Day 1: </w:t>
      </w:r>
      <w:r w:rsidR="001C102B" w:rsidRPr="00103928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Wednesday, June 27 </w:t>
      </w:r>
      <w:r w:rsidR="003D7A82" w:rsidRPr="00103928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–</w:t>
      </w:r>
      <w:r w:rsidR="00517389" w:rsidRPr="0010392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B076B" w:rsidRPr="00103928">
        <w:rPr>
          <w:rFonts w:ascii="Times New Roman" w:hAnsi="Times New Roman" w:cs="Times New Roman"/>
          <w:b/>
          <w:sz w:val="20"/>
          <w:szCs w:val="20"/>
          <w:u w:val="single"/>
        </w:rPr>
        <w:t>Graduate Student Sessions</w:t>
      </w:r>
      <w:r w:rsidR="003D7A82" w:rsidRPr="00103928">
        <w:rPr>
          <w:rFonts w:ascii="Times New Roman" w:hAnsi="Times New Roman" w:cs="Times New Roman"/>
          <w:b/>
          <w:smallCaps/>
          <w:sz w:val="20"/>
          <w:szCs w:val="20"/>
          <w:u w:val="single"/>
        </w:rPr>
        <w:br/>
      </w:r>
      <w:hyperlink r:id="rId7" w:history="1">
        <w:r w:rsidR="001C102B" w:rsidRPr="00103928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</w:rPr>
          <w:t xml:space="preserve">TUM </w:t>
        </w:r>
        <w:r w:rsidR="00501CCF" w:rsidRPr="00103928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</w:rPr>
          <w:t>School of</w:t>
        </w:r>
        <w:r w:rsidR="00517389" w:rsidRPr="00103928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</w:rPr>
          <w:t xml:space="preserve"> Management</w:t>
        </w:r>
      </w:hyperlink>
      <w:r w:rsidR="00501CCF" w:rsidRPr="00103928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="00517389" w:rsidRPr="00103928">
        <w:rPr>
          <w:rFonts w:ascii="Times New Roman" w:hAnsi="Times New Roman" w:cs="Times New Roman"/>
          <w:b/>
          <w:sz w:val="20"/>
          <w:szCs w:val="20"/>
          <w:u w:val="single"/>
        </w:rPr>
        <w:t xml:space="preserve">Room </w:t>
      </w:r>
      <w:hyperlink r:id="rId8" w:history="1">
        <w:r w:rsidR="00517389" w:rsidRPr="00103928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</w:rPr>
          <w:t>2544</w:t>
        </w:r>
      </w:hyperlink>
      <w:r w:rsidR="00517389" w:rsidRPr="00103928">
        <w:rPr>
          <w:rFonts w:ascii="Times New Roman" w:hAnsi="Times New Roman" w:cs="Times New Roman"/>
          <w:b/>
          <w:sz w:val="20"/>
          <w:szCs w:val="20"/>
          <w:u w:val="single"/>
        </w:rPr>
        <w:t xml:space="preserve"> (2</w:t>
      </w:r>
      <w:r w:rsidR="00517389" w:rsidRPr="00103928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nd</w:t>
      </w:r>
      <w:r w:rsidR="00517389" w:rsidRPr="00103928">
        <w:rPr>
          <w:rFonts w:ascii="Times New Roman" w:hAnsi="Times New Roman" w:cs="Times New Roman"/>
          <w:b/>
          <w:sz w:val="20"/>
          <w:szCs w:val="20"/>
          <w:u w:val="single"/>
        </w:rPr>
        <w:t xml:space="preserve"> floor), c</w:t>
      </w:r>
      <w:r w:rsidR="00517389" w:rsidRPr="001039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orner of </w:t>
      </w:r>
      <w:r w:rsidR="00517389" w:rsidRPr="0010392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Theresienstrasse &amp; </w:t>
      </w:r>
      <w:r w:rsidR="00477ED5" w:rsidRPr="0010392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Luisenstrasse</w:t>
      </w:r>
      <w:r w:rsidR="00517389" w:rsidRPr="0010392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 TU München Main Campus</w:t>
      </w:r>
    </w:p>
    <w:p w14:paraId="640C2FD0" w14:textId="77777777" w:rsidR="00517389" w:rsidRPr="001C102B" w:rsidRDefault="00517389" w:rsidP="000A72A5"/>
    <w:p w14:paraId="75AA1346" w14:textId="77777777" w:rsidR="000A72A5" w:rsidRDefault="000A72A5" w:rsidP="000A72A5">
      <w:pPr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18B256C6" w14:textId="67374FE6" w:rsidR="009218F7" w:rsidRDefault="001C102B" w:rsidP="000A72A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t>9:30</w:t>
      </w:r>
      <w:r w:rsidR="009218F7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195CE8" w:rsidRPr="00857B92">
        <w:rPr>
          <w:rFonts w:ascii="Times New Roman" w:hAnsi="Times New Roman" w:cs="Times New Roman"/>
          <w:b/>
          <w:bCs/>
          <w:sz w:val="20"/>
          <w:szCs w:val="20"/>
        </w:rPr>
        <w:t>Ph</w:t>
      </w:r>
      <w:r w:rsidR="00FA7A4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95CE8" w:rsidRPr="00857B92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FA7A4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95CE8" w:rsidRPr="00857B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16A71">
        <w:rPr>
          <w:rFonts w:ascii="Times New Roman" w:hAnsi="Times New Roman" w:cs="Times New Roman"/>
          <w:b/>
          <w:bCs/>
          <w:sz w:val="20"/>
          <w:szCs w:val="20"/>
        </w:rPr>
        <w:t xml:space="preserve">Training </w:t>
      </w:r>
      <w:r w:rsidR="00195CE8" w:rsidRPr="00857B92">
        <w:rPr>
          <w:rFonts w:ascii="Times New Roman" w:hAnsi="Times New Roman" w:cs="Times New Roman"/>
          <w:b/>
          <w:bCs/>
          <w:sz w:val="20"/>
          <w:szCs w:val="20"/>
        </w:rPr>
        <w:t>Session:</w:t>
      </w:r>
      <w:r w:rsidR="00195CE8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Welcome and Introduction </w:t>
      </w:r>
      <w:r w:rsidR="009218F7" w:rsidRPr="009218F7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Sebastian Pfotenhauer</w:t>
      </w:r>
      <w:r w:rsidR="009218F7">
        <w:rPr>
          <w:rFonts w:ascii="Times New Roman" w:hAnsi="Times New Roman" w:cs="Times New Roman"/>
          <w:bCs/>
          <w:sz w:val="20"/>
          <w:szCs w:val="20"/>
        </w:rPr>
        <w:t>)</w:t>
      </w:r>
    </w:p>
    <w:p w14:paraId="0CB7A49A" w14:textId="77777777" w:rsidR="009218F7" w:rsidRDefault="009218F7" w:rsidP="000A72A5">
      <w:pPr>
        <w:rPr>
          <w:rFonts w:ascii="Times New Roman" w:hAnsi="Times New Roman" w:cs="Times New Roman"/>
          <w:b/>
          <w:smallCaps/>
          <w:sz w:val="20"/>
          <w:szCs w:val="20"/>
        </w:rPr>
      </w:pPr>
    </w:p>
    <w:p w14:paraId="3434A109" w14:textId="500115ED" w:rsidR="001C102B" w:rsidRDefault="001C102B" w:rsidP="000A72A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t>10:</w:t>
      </w:r>
      <w:r w:rsidR="006802FF">
        <w:rPr>
          <w:rFonts w:ascii="Times New Roman" w:hAnsi="Times New Roman" w:cs="Times New Roman"/>
          <w:b/>
          <w:smallCaps/>
          <w:sz w:val="20"/>
          <w:szCs w:val="20"/>
        </w:rPr>
        <w:t>0</w:t>
      </w:r>
      <w:r>
        <w:rPr>
          <w:rFonts w:ascii="Times New Roman" w:hAnsi="Times New Roman" w:cs="Times New Roman"/>
          <w:b/>
          <w:smallCaps/>
          <w:sz w:val="20"/>
          <w:szCs w:val="20"/>
        </w:rPr>
        <w:t>0</w:t>
      </w:r>
      <w:r w:rsidR="000A72A5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195CE8" w:rsidRPr="001F4406">
        <w:rPr>
          <w:rFonts w:ascii="Times New Roman" w:hAnsi="Times New Roman" w:cs="Times New Roman"/>
          <w:b/>
          <w:bCs/>
          <w:sz w:val="20"/>
          <w:szCs w:val="20"/>
        </w:rPr>
        <w:t>Ph</w:t>
      </w:r>
      <w:r w:rsidR="00FA7A4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95CE8" w:rsidRPr="001F4406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FA7A4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95CE8" w:rsidRPr="001F44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16A71">
        <w:rPr>
          <w:rFonts w:ascii="Times New Roman" w:hAnsi="Times New Roman" w:cs="Times New Roman"/>
          <w:b/>
          <w:bCs/>
          <w:sz w:val="20"/>
          <w:szCs w:val="20"/>
        </w:rPr>
        <w:t xml:space="preserve">Training </w:t>
      </w:r>
      <w:r w:rsidR="00195CE8" w:rsidRPr="001F4406">
        <w:rPr>
          <w:rFonts w:ascii="Times New Roman" w:hAnsi="Times New Roman" w:cs="Times New Roman"/>
          <w:b/>
          <w:bCs/>
          <w:sz w:val="20"/>
          <w:szCs w:val="20"/>
        </w:rPr>
        <w:t>Session:</w:t>
      </w:r>
      <w:r w:rsidR="00195CE8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 w:rsidR="006802FF">
        <w:rPr>
          <w:rFonts w:ascii="Times New Roman" w:hAnsi="Times New Roman" w:cs="Times New Roman"/>
          <w:b/>
          <w:sz w:val="20"/>
          <w:szCs w:val="20"/>
        </w:rPr>
        <w:t>Thinking about Science and Democracy</w:t>
      </w:r>
      <w:r w:rsidR="00195CE8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501CCF">
        <w:rPr>
          <w:rFonts w:ascii="Times New Roman" w:hAnsi="Times New Roman" w:cs="Times New Roman"/>
          <w:b/>
          <w:sz w:val="20"/>
          <w:szCs w:val="20"/>
        </w:rPr>
        <w:t>STS C</w:t>
      </w:r>
      <w:r w:rsidR="006802FF">
        <w:rPr>
          <w:rFonts w:ascii="Times New Roman" w:hAnsi="Times New Roman" w:cs="Times New Roman"/>
          <w:b/>
          <w:sz w:val="20"/>
          <w:szCs w:val="20"/>
        </w:rPr>
        <w:t xml:space="preserve">oncepts </w:t>
      </w:r>
    </w:p>
    <w:p w14:paraId="6212A22C" w14:textId="340748E9" w:rsidR="00026DA8" w:rsidRDefault="001C102B" w:rsidP="001C102B">
      <w:pPr>
        <w:spacing w:before="120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99364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Steve Hilgartner (Cornell University)</w:t>
      </w:r>
    </w:p>
    <w:p w14:paraId="74408F31" w14:textId="1684D602" w:rsidR="00026DA8" w:rsidRDefault="009218F7" w:rsidP="00026DA8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26DA8">
        <w:rPr>
          <w:rFonts w:ascii="Times New Roman" w:hAnsi="Times New Roman" w:cs="Times New Roman"/>
          <w:sz w:val="20"/>
          <w:szCs w:val="20"/>
        </w:rPr>
        <w:t>Clark Miller (</w:t>
      </w:r>
      <w:r w:rsidR="00026DA8" w:rsidRPr="00C873B1">
        <w:rPr>
          <w:rFonts w:ascii="Times New Roman" w:hAnsi="Times New Roman" w:cs="Times New Roman"/>
          <w:sz w:val="20"/>
          <w:szCs w:val="20"/>
        </w:rPr>
        <w:t>Arizona State University</w:t>
      </w:r>
      <w:r w:rsidR="00026DA8">
        <w:rPr>
          <w:rFonts w:ascii="Times New Roman" w:hAnsi="Times New Roman" w:cs="Times New Roman"/>
          <w:sz w:val="20"/>
          <w:szCs w:val="20"/>
        </w:rPr>
        <w:t>)</w:t>
      </w:r>
    </w:p>
    <w:p w14:paraId="0BFF43B4" w14:textId="009C56F0" w:rsidR="008B7EFD" w:rsidRDefault="008B7EFD" w:rsidP="00026DA8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Shobita Parthasarathy (University of Michigan)</w:t>
      </w:r>
    </w:p>
    <w:p w14:paraId="0112C985" w14:textId="48E59792" w:rsidR="00993648" w:rsidRDefault="00993648" w:rsidP="00026DA8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Sebastian Pfotenhauer (TU Munich)</w:t>
      </w:r>
    </w:p>
    <w:p w14:paraId="6BC24681" w14:textId="62B4B02A" w:rsidR="00026DA8" w:rsidRDefault="00026DA8" w:rsidP="00026DA8">
      <w:pPr>
        <w:spacing w:before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12:</w:t>
      </w:r>
      <w:r w:rsidR="006802FF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ab/>
        <w:t>Lunch</w:t>
      </w:r>
    </w:p>
    <w:p w14:paraId="63EABFD7" w14:textId="572D89EF" w:rsidR="000327BB" w:rsidRPr="00122996" w:rsidRDefault="00026DA8" w:rsidP="00122996">
      <w:pPr>
        <w:spacing w:before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1:</w:t>
      </w:r>
      <w:r w:rsidR="006802FF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ab/>
        <w:t>Parallel Sessions</w:t>
      </w:r>
      <w:r w:rsidR="00501CCF">
        <w:rPr>
          <w:rFonts w:ascii="Times New Roman" w:hAnsi="Times New Roman" w:cs="Times New Roman"/>
          <w:b/>
          <w:sz w:val="20"/>
          <w:szCs w:val="20"/>
        </w:rPr>
        <w:t xml:space="preserve"> / Paper W</w:t>
      </w:r>
      <w:r w:rsidR="006802FF">
        <w:rPr>
          <w:rFonts w:ascii="Times New Roman" w:hAnsi="Times New Roman" w:cs="Times New Roman"/>
          <w:b/>
          <w:sz w:val="20"/>
          <w:szCs w:val="20"/>
        </w:rPr>
        <w:t xml:space="preserve">orkshopping </w:t>
      </w:r>
      <w:r w:rsidR="00BA6CBA">
        <w:rPr>
          <w:rFonts w:ascii="Times New Roman" w:hAnsi="Times New Roman" w:cs="Times New Roman"/>
          <w:b/>
          <w:sz w:val="20"/>
          <w:szCs w:val="20"/>
        </w:rPr>
        <w:t>(Ph.D. Students)</w:t>
      </w:r>
    </w:p>
    <w:p w14:paraId="718AF503" w14:textId="7AE66ED2" w:rsidR="006802FF" w:rsidRDefault="006802FF" w:rsidP="00026DA8">
      <w:pPr>
        <w:spacing w:before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3:00</w:t>
      </w:r>
      <w:r>
        <w:rPr>
          <w:rFonts w:ascii="Times New Roman" w:hAnsi="Times New Roman" w:cs="Times New Roman"/>
          <w:b/>
          <w:sz w:val="20"/>
          <w:szCs w:val="20"/>
        </w:rPr>
        <w:tab/>
        <w:t>Coffee break</w:t>
      </w:r>
    </w:p>
    <w:p w14:paraId="05023C2B" w14:textId="427E173C" w:rsidR="00026DA8" w:rsidRDefault="00026DA8" w:rsidP="00026DA8">
      <w:pPr>
        <w:spacing w:before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3:30</w:t>
      </w:r>
      <w:r>
        <w:rPr>
          <w:rFonts w:ascii="Times New Roman" w:hAnsi="Times New Roman" w:cs="Times New Roman"/>
          <w:b/>
          <w:sz w:val="20"/>
          <w:szCs w:val="20"/>
        </w:rPr>
        <w:tab/>
        <w:t>Synthesis – Group Discussion</w:t>
      </w:r>
      <w:r w:rsidR="00501CC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CAF837" w14:textId="77777777" w:rsidR="00026DA8" w:rsidRDefault="00026DA8" w:rsidP="00026DA8">
      <w:pPr>
        <w:spacing w:before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4:30 </w:t>
      </w:r>
      <w:r>
        <w:rPr>
          <w:rFonts w:ascii="Times New Roman" w:hAnsi="Times New Roman" w:cs="Times New Roman"/>
          <w:b/>
          <w:sz w:val="20"/>
          <w:szCs w:val="20"/>
        </w:rPr>
        <w:tab/>
        <w:t>Break</w:t>
      </w:r>
    </w:p>
    <w:p w14:paraId="22A13178" w14:textId="0582E243" w:rsidR="00026DA8" w:rsidRDefault="00E0677D" w:rsidP="00DC4F03">
      <w:pPr>
        <w:tabs>
          <w:tab w:val="left" w:pos="708"/>
          <w:tab w:val="left" w:pos="1416"/>
          <w:tab w:val="left" w:pos="2124"/>
          <w:tab w:val="left" w:pos="3690"/>
        </w:tabs>
        <w:spacing w:before="120"/>
        <w:ind w:left="700" w:hanging="7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5:00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E61FD" w:rsidRPr="00517389">
        <w:rPr>
          <w:rFonts w:ascii="Times New Roman" w:hAnsi="Times New Roman" w:cs="Times New Roman"/>
          <w:b/>
          <w:sz w:val="20"/>
          <w:szCs w:val="20"/>
          <w:u w:val="single"/>
        </w:rPr>
        <w:t xml:space="preserve">SDN </w:t>
      </w:r>
      <w:r w:rsidR="00976AD7">
        <w:rPr>
          <w:rFonts w:ascii="Times New Roman" w:hAnsi="Times New Roman" w:cs="Times New Roman"/>
          <w:b/>
          <w:sz w:val="20"/>
          <w:szCs w:val="20"/>
          <w:u w:val="single"/>
        </w:rPr>
        <w:t>Formal Opening</w:t>
      </w:r>
      <w:bookmarkStart w:id="2" w:name="_GoBack"/>
      <w:bookmarkEnd w:id="2"/>
      <w:r w:rsidR="0073133A" w:rsidRPr="00517389">
        <w:rPr>
          <w:rFonts w:ascii="Times New Roman" w:hAnsi="Times New Roman" w:cs="Times New Roman"/>
          <w:b/>
          <w:sz w:val="20"/>
          <w:szCs w:val="20"/>
          <w:u w:val="single"/>
        </w:rPr>
        <w:t xml:space="preserve"> &amp; </w:t>
      </w:r>
      <w:r w:rsidR="00026DA8" w:rsidRPr="00517389">
        <w:rPr>
          <w:rFonts w:ascii="Times New Roman" w:hAnsi="Times New Roman" w:cs="Times New Roman"/>
          <w:b/>
          <w:sz w:val="20"/>
          <w:szCs w:val="20"/>
          <w:u w:val="single"/>
        </w:rPr>
        <w:t xml:space="preserve">Public </w:t>
      </w:r>
      <w:r w:rsidR="003D7A82" w:rsidRPr="00517389">
        <w:rPr>
          <w:rFonts w:ascii="Times New Roman" w:hAnsi="Times New Roman" w:cs="Times New Roman"/>
          <w:b/>
          <w:sz w:val="20"/>
          <w:szCs w:val="20"/>
          <w:u w:val="single"/>
        </w:rPr>
        <w:t>Panel:</w:t>
      </w:r>
      <w:r w:rsidR="003D7A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4F03">
        <w:rPr>
          <w:rFonts w:ascii="Times New Roman" w:hAnsi="Times New Roman" w:cs="Times New Roman"/>
          <w:b/>
          <w:sz w:val="20"/>
          <w:szCs w:val="20"/>
        </w:rPr>
        <w:tab/>
      </w:r>
      <w:r w:rsidR="007B0D99">
        <w:rPr>
          <w:rFonts w:ascii="Times New Roman" w:hAnsi="Times New Roman" w:cs="Times New Roman"/>
          <w:b/>
          <w:sz w:val="20"/>
          <w:szCs w:val="20"/>
        </w:rPr>
        <w:br/>
      </w:r>
      <w:r w:rsidR="00501CCF">
        <w:rPr>
          <w:rFonts w:ascii="Times New Roman" w:hAnsi="Times New Roman" w:cs="Times New Roman"/>
          <w:b/>
          <w:sz w:val="20"/>
          <w:szCs w:val="20"/>
        </w:rPr>
        <w:t>“How d</w:t>
      </w:r>
      <w:r w:rsidR="006802FF">
        <w:rPr>
          <w:rFonts w:ascii="Times New Roman" w:hAnsi="Times New Roman" w:cs="Times New Roman"/>
          <w:b/>
          <w:sz w:val="20"/>
          <w:szCs w:val="20"/>
        </w:rPr>
        <w:t>o democracies know? Knowledge in the Public Sphere in the 21</w:t>
      </w:r>
      <w:r w:rsidR="006802FF" w:rsidRPr="00857B92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6802FF">
        <w:rPr>
          <w:rFonts w:ascii="Times New Roman" w:hAnsi="Times New Roman" w:cs="Times New Roman"/>
          <w:b/>
          <w:sz w:val="20"/>
          <w:szCs w:val="20"/>
        </w:rPr>
        <w:t xml:space="preserve"> century”</w:t>
      </w:r>
    </w:p>
    <w:p w14:paraId="7A4E261F" w14:textId="5FF97AEA" w:rsidR="00501CCF" w:rsidRPr="00103928" w:rsidRDefault="00DA367D" w:rsidP="00DA367D">
      <w:pPr>
        <w:ind w:left="700"/>
        <w:rPr>
          <w:rFonts w:ascii="Times New Roman" w:hAnsi="Times New Roman" w:cs="Times New Roman"/>
          <w:sz w:val="20"/>
          <w:szCs w:val="20"/>
        </w:rPr>
      </w:pPr>
      <w:r w:rsidRPr="00993648">
        <w:rPr>
          <w:rFonts w:ascii="Times New Roman" w:hAnsi="Times New Roman" w:cs="Times New Roman"/>
          <w:b/>
          <w:sz w:val="20"/>
          <w:szCs w:val="20"/>
          <w:u w:val="single"/>
        </w:rPr>
        <w:t>Location: TUM main campus</w:t>
      </w:r>
      <w:r w:rsidR="00501CCF" w:rsidRPr="00993648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9936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hyperlink r:id="rId9" w:history="1">
        <w:r w:rsidR="002577FC" w:rsidRPr="00103928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</w:rPr>
          <w:t>Theodor-Fischer-Hörsaal (0503.EG.360)</w:t>
        </w:r>
      </w:hyperlink>
      <w:r w:rsidR="002577FC" w:rsidRPr="00103928">
        <w:rPr>
          <w:rFonts w:ascii="Times New Roman" w:hAnsi="Times New Roman" w:cs="Times New Roman"/>
          <w:b/>
          <w:sz w:val="20"/>
          <w:szCs w:val="20"/>
          <w:u w:val="single"/>
        </w:rPr>
        <w:t xml:space="preserve">, entrance across the street from </w:t>
      </w:r>
      <w:hyperlink r:id="rId10" w:history="1">
        <w:r w:rsidR="002577FC" w:rsidRPr="00103928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</w:rPr>
          <w:t>Luisenstrasse 39</w:t>
        </w:r>
      </w:hyperlink>
    </w:p>
    <w:p w14:paraId="0C23BA3A" w14:textId="1E96CA19" w:rsidR="006802FF" w:rsidRPr="00103928" w:rsidRDefault="006802FF" w:rsidP="00026DA8">
      <w:pPr>
        <w:spacing w:before="120"/>
        <w:rPr>
          <w:rFonts w:ascii="Times New Roman" w:hAnsi="Times New Roman" w:cs="Times New Roman"/>
          <w:sz w:val="20"/>
          <w:szCs w:val="20"/>
          <w:u w:val="single"/>
        </w:rPr>
      </w:pPr>
      <w:r w:rsidRPr="00103928">
        <w:rPr>
          <w:rFonts w:ascii="Times New Roman" w:hAnsi="Times New Roman" w:cs="Times New Roman"/>
          <w:b/>
          <w:sz w:val="20"/>
          <w:szCs w:val="20"/>
        </w:rPr>
        <w:tab/>
      </w:r>
      <w:r w:rsidRPr="00103928">
        <w:rPr>
          <w:rFonts w:ascii="Times New Roman" w:hAnsi="Times New Roman" w:cs="Times New Roman"/>
          <w:sz w:val="20"/>
          <w:szCs w:val="20"/>
          <w:u w:val="single"/>
        </w:rPr>
        <w:t>Panelists:</w:t>
      </w:r>
    </w:p>
    <w:p w14:paraId="73A5FE6A" w14:textId="0D2AAA2A" w:rsidR="006802FF" w:rsidRPr="00857B92" w:rsidRDefault="006802FF" w:rsidP="00857B92">
      <w:pPr>
        <w:pStyle w:val="ListParagraph"/>
        <w:numPr>
          <w:ilvl w:val="0"/>
          <w:numId w:val="6"/>
        </w:numPr>
        <w:spacing w:before="120"/>
        <w:rPr>
          <w:rFonts w:ascii="Times New Roman" w:hAnsi="Times New Roman" w:cs="Times New Roman"/>
          <w:sz w:val="20"/>
          <w:szCs w:val="20"/>
        </w:rPr>
      </w:pPr>
      <w:r w:rsidRPr="00857B92">
        <w:rPr>
          <w:rFonts w:ascii="Times New Roman" w:hAnsi="Times New Roman" w:cs="Times New Roman"/>
          <w:b/>
          <w:sz w:val="20"/>
          <w:szCs w:val="20"/>
        </w:rPr>
        <w:t>Roland Fischer</w:t>
      </w:r>
      <w:r w:rsidRPr="00857B92">
        <w:rPr>
          <w:rFonts w:ascii="Times New Roman" w:hAnsi="Times New Roman" w:cs="Times New Roman"/>
          <w:sz w:val="20"/>
          <w:szCs w:val="20"/>
        </w:rPr>
        <w:t xml:space="preserve"> (Vice President, German Research Foundation DFG)</w:t>
      </w:r>
    </w:p>
    <w:p w14:paraId="26A9A114" w14:textId="48B54677" w:rsidR="006802FF" w:rsidRPr="00857B92" w:rsidRDefault="006802FF" w:rsidP="00857B92">
      <w:pPr>
        <w:pStyle w:val="ListParagraph"/>
        <w:numPr>
          <w:ilvl w:val="0"/>
          <w:numId w:val="6"/>
        </w:numPr>
        <w:spacing w:before="120"/>
        <w:rPr>
          <w:rFonts w:ascii="Times New Roman" w:hAnsi="Times New Roman" w:cs="Times New Roman"/>
          <w:sz w:val="20"/>
          <w:szCs w:val="20"/>
        </w:rPr>
      </w:pPr>
      <w:r w:rsidRPr="00857B92">
        <w:rPr>
          <w:rFonts w:ascii="Times New Roman" w:hAnsi="Times New Roman" w:cs="Times New Roman"/>
          <w:b/>
          <w:sz w:val="20"/>
          <w:szCs w:val="20"/>
        </w:rPr>
        <w:t>Maarten Hajer</w:t>
      </w:r>
      <w:r w:rsidRPr="00857B92">
        <w:rPr>
          <w:rFonts w:ascii="Times New Roman" w:hAnsi="Times New Roman" w:cs="Times New Roman"/>
          <w:sz w:val="20"/>
          <w:szCs w:val="20"/>
        </w:rPr>
        <w:t xml:space="preserve"> (Utrecht</w:t>
      </w:r>
      <w:r w:rsidR="0073133A">
        <w:rPr>
          <w:rFonts w:ascii="Times New Roman" w:hAnsi="Times New Roman" w:cs="Times New Roman"/>
          <w:sz w:val="20"/>
          <w:szCs w:val="20"/>
        </w:rPr>
        <w:t xml:space="preserve"> University</w:t>
      </w:r>
      <w:r w:rsidRPr="00857B92">
        <w:rPr>
          <w:rFonts w:ascii="Times New Roman" w:hAnsi="Times New Roman" w:cs="Times New Roman"/>
          <w:sz w:val="20"/>
          <w:szCs w:val="20"/>
        </w:rPr>
        <w:t>/UNEP International Resource Panel)</w:t>
      </w:r>
    </w:p>
    <w:p w14:paraId="66585F3A" w14:textId="0DA273EC" w:rsidR="006802FF" w:rsidRPr="00857B92" w:rsidRDefault="006802FF" w:rsidP="00857B92">
      <w:pPr>
        <w:pStyle w:val="ListParagraph"/>
        <w:numPr>
          <w:ilvl w:val="0"/>
          <w:numId w:val="6"/>
        </w:numPr>
        <w:spacing w:before="120"/>
        <w:rPr>
          <w:rFonts w:ascii="Times New Roman" w:hAnsi="Times New Roman" w:cs="Times New Roman"/>
          <w:sz w:val="20"/>
          <w:szCs w:val="20"/>
        </w:rPr>
      </w:pPr>
      <w:r w:rsidRPr="00857B92">
        <w:rPr>
          <w:rFonts w:ascii="Times New Roman" w:hAnsi="Times New Roman" w:cs="Times New Roman"/>
          <w:b/>
          <w:sz w:val="20"/>
          <w:szCs w:val="20"/>
        </w:rPr>
        <w:t>Sheila Jasanoff</w:t>
      </w:r>
      <w:r w:rsidRPr="00857B92">
        <w:rPr>
          <w:rFonts w:ascii="Times New Roman" w:hAnsi="Times New Roman" w:cs="Times New Roman"/>
          <w:sz w:val="20"/>
          <w:szCs w:val="20"/>
        </w:rPr>
        <w:t xml:space="preserve"> (Harvard University)</w:t>
      </w:r>
    </w:p>
    <w:p w14:paraId="3D19D2E8" w14:textId="680A23A9" w:rsidR="00501CCF" w:rsidRDefault="0073133A" w:rsidP="00026DA8">
      <w:pPr>
        <w:pStyle w:val="ListParagraph"/>
        <w:numPr>
          <w:ilvl w:val="0"/>
          <w:numId w:val="6"/>
        </w:num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Richard Rottenburg </w:t>
      </w:r>
      <w:r w:rsidR="006802FF" w:rsidRPr="00857B9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University Halle-Wittenberg, Wits University Johannesburg</w:t>
      </w:r>
      <w:r w:rsidR="006802FF" w:rsidRPr="00857B92">
        <w:rPr>
          <w:rFonts w:ascii="Times New Roman" w:hAnsi="Times New Roman" w:cs="Times New Roman"/>
          <w:sz w:val="20"/>
          <w:szCs w:val="20"/>
        </w:rPr>
        <w:t>)  </w:t>
      </w:r>
    </w:p>
    <w:p w14:paraId="19082C7E" w14:textId="054EDD82" w:rsidR="00D024A2" w:rsidRPr="002A5C92" w:rsidRDefault="00D024A2" w:rsidP="002A5C92">
      <w:pPr>
        <w:spacing w:before="120"/>
        <w:rPr>
          <w:rFonts w:ascii="Times New Roman" w:hAnsi="Times New Roman" w:cs="Times New Roman"/>
          <w:b/>
          <w:sz w:val="20"/>
          <w:szCs w:val="20"/>
        </w:rPr>
      </w:pPr>
      <w:r w:rsidRPr="002A5C92">
        <w:rPr>
          <w:rFonts w:ascii="Times New Roman" w:hAnsi="Times New Roman" w:cs="Times New Roman"/>
          <w:b/>
          <w:sz w:val="20"/>
          <w:szCs w:val="20"/>
        </w:rPr>
        <w:t xml:space="preserve">7:00 </w:t>
      </w:r>
      <w:r w:rsidRPr="002A5C92">
        <w:rPr>
          <w:rFonts w:ascii="Times New Roman" w:hAnsi="Times New Roman" w:cs="Times New Roman"/>
          <w:b/>
          <w:sz w:val="20"/>
          <w:szCs w:val="20"/>
        </w:rPr>
        <w:tab/>
        <w:t>Reception (Drinks and Snacks)</w:t>
      </w:r>
    </w:p>
    <w:p w14:paraId="79A151FC" w14:textId="77777777" w:rsidR="00D024A2" w:rsidRPr="002A5C92" w:rsidRDefault="00D024A2" w:rsidP="002A5C92">
      <w:pPr>
        <w:spacing w:before="120"/>
        <w:rPr>
          <w:rFonts w:ascii="Times New Roman" w:hAnsi="Times New Roman" w:cs="Times New Roman"/>
          <w:sz w:val="20"/>
          <w:szCs w:val="20"/>
        </w:rPr>
      </w:pPr>
    </w:p>
    <w:p w14:paraId="653C5942" w14:textId="373B7A38" w:rsidR="00E0677D" w:rsidRDefault="00026DA8" w:rsidP="00026DA8">
      <w:pPr>
        <w:spacing w:before="12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Day 2:</w:t>
      </w:r>
      <w:r w:rsidRPr="000A72A5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Thursday, June 28 –  </w:t>
      </w:r>
      <w:r w:rsidRPr="00026DA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Munich School of Philosophy </w:t>
      </w:r>
      <w:r w:rsidRPr="00026DA8">
        <w:rPr>
          <w:rFonts w:ascii="Times New Roman" w:hAnsi="Times New Roman" w:cs="Times New Roman"/>
          <w:b/>
          <w:sz w:val="20"/>
          <w:szCs w:val="20"/>
          <w:u w:val="single"/>
        </w:rPr>
        <w:t xml:space="preserve">(Hochschule für Philosophie), </w:t>
      </w:r>
      <w:hyperlink r:id="rId11" w:history="1">
        <w:r w:rsidRPr="00103928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</w:rPr>
          <w:t>Kaulbachstraße 31a</w:t>
        </w:r>
      </w:hyperlink>
      <w:r w:rsidRPr="00103928">
        <w:rPr>
          <w:rFonts w:ascii="Times New Roman" w:hAnsi="Times New Roman" w:cs="Times New Roman"/>
          <w:b/>
          <w:sz w:val="20"/>
          <w:szCs w:val="20"/>
          <w:u w:val="single"/>
        </w:rPr>
        <w:t>, 80539 München</w:t>
      </w:r>
    </w:p>
    <w:p w14:paraId="5739326F" w14:textId="77777777" w:rsidR="00E0677D" w:rsidRDefault="00E0677D" w:rsidP="00026DA8">
      <w:pPr>
        <w:spacing w:before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9:00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Registration</w:t>
      </w:r>
    </w:p>
    <w:p w14:paraId="4850B706" w14:textId="77777777" w:rsidR="00E0677D" w:rsidRDefault="00E0677D" w:rsidP="00026DA8">
      <w:pPr>
        <w:spacing w:before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9:15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Welcome </w:t>
      </w:r>
      <w:r>
        <w:rPr>
          <w:rFonts w:ascii="Times New Roman" w:hAnsi="Times New Roman" w:cs="Times New Roman"/>
          <w:sz w:val="20"/>
          <w:szCs w:val="20"/>
        </w:rPr>
        <w:t>(Sheila Jasanoff and Sebastian Pfotenhauer)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5B8A2DD4" w14:textId="77777777" w:rsidR="00E0677D" w:rsidRPr="00E0677D" w:rsidRDefault="00E0677D" w:rsidP="00026DA8">
      <w:pPr>
        <w:spacing w:before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9:30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Introductions and Announcements</w:t>
      </w:r>
    </w:p>
    <w:p w14:paraId="5F0D173F" w14:textId="77777777" w:rsidR="00026DA8" w:rsidRDefault="00026DA8" w:rsidP="00026DA8">
      <w:pPr>
        <w:tabs>
          <w:tab w:val="left" w:pos="1118"/>
          <w:tab w:val="left" w:pos="2956"/>
          <w:tab w:val="left" w:pos="3882"/>
        </w:tabs>
        <w:outlineLvl w:val="0"/>
        <w:rPr>
          <w:b/>
          <w:i/>
        </w:rPr>
      </w:pPr>
    </w:p>
    <w:p w14:paraId="55E7DBD6" w14:textId="6B724366" w:rsidR="00364D82" w:rsidRDefault="00E0677D" w:rsidP="00BA6CBA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10:00      </w:t>
      </w:r>
      <w:r w:rsidR="00026DA8" w:rsidRPr="00026DA8">
        <w:rPr>
          <w:rFonts w:ascii="Times New Roman" w:hAnsi="Times New Roman" w:cs="Times New Roman"/>
          <w:b/>
          <w:sz w:val="20"/>
          <w:szCs w:val="20"/>
          <w:u w:val="single"/>
        </w:rPr>
        <w:t>Session 1:</w:t>
      </w:r>
      <w:r w:rsidR="00026DA8" w:rsidRPr="00026DA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BA6CBA" w:rsidRPr="008F41FD">
        <w:rPr>
          <w:rFonts w:ascii="Times New Roman" w:hAnsi="Times New Roman" w:cs="Times New Roman"/>
          <w:b/>
          <w:sz w:val="20"/>
          <w:szCs w:val="20"/>
          <w:u w:val="single"/>
        </w:rPr>
        <w:t xml:space="preserve">Global </w:t>
      </w:r>
      <w:r w:rsidR="00DA78A3">
        <w:rPr>
          <w:rFonts w:ascii="Times New Roman" w:hAnsi="Times New Roman" w:cs="Times New Roman"/>
          <w:b/>
          <w:sz w:val="20"/>
          <w:szCs w:val="20"/>
          <w:u w:val="single"/>
        </w:rPr>
        <w:t>Imaginations</w:t>
      </w:r>
    </w:p>
    <w:p w14:paraId="1DD4D08E" w14:textId="468D06CD" w:rsidR="00993648" w:rsidRDefault="00993648" w:rsidP="00BA6CBA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Chair: </w:t>
      </w:r>
      <w:r w:rsidRPr="00993648">
        <w:rPr>
          <w:rFonts w:ascii="Times New Roman" w:hAnsi="Times New Roman" w:cs="Times New Roman"/>
          <w:sz w:val="20"/>
          <w:szCs w:val="20"/>
        </w:rPr>
        <w:t xml:space="preserve">Clark Miller (Arizona State University)               </w:t>
      </w:r>
    </w:p>
    <w:p w14:paraId="1990A13C" w14:textId="49FD8499" w:rsidR="00993648" w:rsidRPr="00993648" w:rsidRDefault="00993648" w:rsidP="00BA6CBA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93648">
        <w:rPr>
          <w:rFonts w:ascii="Times New Roman" w:hAnsi="Times New Roman" w:cs="Times New Roman"/>
          <w:b/>
          <w:sz w:val="20"/>
          <w:szCs w:val="20"/>
        </w:rPr>
        <w:tab/>
      </w:r>
    </w:p>
    <w:p w14:paraId="2D7490BF" w14:textId="22BCE08E" w:rsidR="00364D82" w:rsidRDefault="00501CCF" w:rsidP="00364D82">
      <w:pPr>
        <w:tabs>
          <w:tab w:val="left" w:pos="1118"/>
          <w:tab w:val="left" w:pos="2956"/>
          <w:tab w:val="left" w:pos="3882"/>
        </w:tabs>
        <w:ind w:left="708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364D82" w:rsidRPr="008F41F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Martin Mahony </w:t>
      </w:r>
      <w:r w:rsidR="00364D82" w:rsidRPr="008F41FD">
        <w:rPr>
          <w:rFonts w:ascii="Times New Roman" w:eastAsia="Times New Roman" w:hAnsi="Times New Roman" w:cs="Times New Roman"/>
          <w:color w:val="000000"/>
          <w:sz w:val="20"/>
          <w:szCs w:val="20"/>
        </w:rPr>
        <w:t>(University of East Anglia)</w:t>
      </w:r>
      <w:r w:rsidR="00364D82" w:rsidRPr="008F41F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42FF6BFF" w14:textId="77777777" w:rsidR="00501CCF" w:rsidRDefault="00364D82" w:rsidP="00364D82">
      <w:pPr>
        <w:tabs>
          <w:tab w:val="left" w:pos="1118"/>
          <w:tab w:val="left" w:pos="2956"/>
          <w:tab w:val="left" w:pos="3882"/>
        </w:tabs>
        <w:ind w:left="708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8F41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‘The World, the Air and the Future’: Socio-technical Imaginaries and the Imperial Discovery of the </w:t>
      </w:r>
      <w:r w:rsidR="00501CC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</w:t>
      </w:r>
    </w:p>
    <w:p w14:paraId="6BE1B7D7" w14:textId="11A757BB" w:rsidR="00364D82" w:rsidRPr="008F41FD" w:rsidRDefault="00501CCF" w:rsidP="00364D82">
      <w:pPr>
        <w:tabs>
          <w:tab w:val="left" w:pos="1118"/>
          <w:tab w:val="left" w:pos="2956"/>
          <w:tab w:val="left" w:pos="3882"/>
        </w:tabs>
        <w:ind w:left="708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364D82" w:rsidRPr="008F41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Atmosphere</w:t>
      </w:r>
    </w:p>
    <w:p w14:paraId="3AA42703" w14:textId="77777777" w:rsidR="00BA6CBA" w:rsidRDefault="00BA6CBA" w:rsidP="00BA6CBA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5404E08" w14:textId="5BDD50BD" w:rsidR="00F01DAD" w:rsidRDefault="00BA6CBA" w:rsidP="00F01DAD">
      <w:pPr>
        <w:tabs>
          <w:tab w:val="left" w:pos="1118"/>
          <w:tab w:val="left" w:pos="2956"/>
          <w:tab w:val="left" w:pos="3882"/>
        </w:tabs>
        <w:ind w:left="90" w:hanging="90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501CC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F41FD">
        <w:rPr>
          <w:rFonts w:ascii="Times New Roman" w:hAnsi="Times New Roman" w:cs="Times New Roman"/>
          <w:b/>
          <w:sz w:val="20"/>
          <w:szCs w:val="20"/>
        </w:rPr>
        <w:t>Jeroen Oomen</w:t>
      </w:r>
      <w:r w:rsidRPr="008F41FD">
        <w:rPr>
          <w:rFonts w:ascii="Times New Roman" w:hAnsi="Times New Roman" w:cs="Times New Roman"/>
          <w:sz w:val="20"/>
          <w:szCs w:val="20"/>
        </w:rPr>
        <w:t xml:space="preserve"> (LMU/Deutsches Museum)</w:t>
      </w:r>
    </w:p>
    <w:p w14:paraId="084A1FD8" w14:textId="43955484" w:rsidR="00DC301F" w:rsidRDefault="00501CCF" w:rsidP="00DC301F">
      <w:pPr>
        <w:tabs>
          <w:tab w:val="left" w:pos="1118"/>
          <w:tab w:val="left" w:pos="2956"/>
          <w:tab w:val="left" w:pos="3882"/>
        </w:tabs>
        <w:ind w:firstLine="630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2417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A6CBA" w:rsidRPr="008F41FD">
        <w:rPr>
          <w:rFonts w:ascii="Times New Roman" w:hAnsi="Times New Roman" w:cs="Times New Roman"/>
          <w:i/>
          <w:sz w:val="20"/>
          <w:szCs w:val="20"/>
        </w:rPr>
        <w:t>Diverging Imaginations of Climate Engineering: How Different S</w:t>
      </w:r>
      <w:r w:rsidR="00DC301F">
        <w:rPr>
          <w:rFonts w:ascii="Times New Roman" w:hAnsi="Times New Roman" w:cs="Times New Roman"/>
          <w:i/>
          <w:sz w:val="20"/>
          <w:szCs w:val="20"/>
        </w:rPr>
        <w:t>cientific Communities Construct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39BC08C" w14:textId="7DE4034B" w:rsidR="00BA6CBA" w:rsidRPr="00F01DAD" w:rsidRDefault="00501CCF" w:rsidP="00501CCF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</w:t>
      </w:r>
      <w:r w:rsidR="00BA6CBA" w:rsidRPr="008F41FD">
        <w:rPr>
          <w:rFonts w:ascii="Times New Roman" w:hAnsi="Times New Roman" w:cs="Times New Roman"/>
          <w:i/>
          <w:sz w:val="20"/>
          <w:szCs w:val="20"/>
        </w:rPr>
        <w:t>C</w:t>
      </w:r>
      <w:r w:rsidR="00F01DAD">
        <w:rPr>
          <w:rFonts w:ascii="Times New Roman" w:hAnsi="Times New Roman" w:cs="Times New Roman"/>
          <w:i/>
          <w:sz w:val="20"/>
          <w:szCs w:val="20"/>
        </w:rPr>
        <w:t>limat</w:t>
      </w:r>
      <w:r w:rsidR="00DC301F">
        <w:rPr>
          <w:rFonts w:ascii="Times New Roman" w:hAnsi="Times New Roman" w:cs="Times New Roman"/>
          <w:i/>
          <w:sz w:val="20"/>
          <w:szCs w:val="20"/>
        </w:rPr>
        <w:t>e</w:t>
      </w:r>
      <w:r w:rsidR="00F01D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A6CBA" w:rsidRPr="008F41FD">
        <w:rPr>
          <w:rFonts w:ascii="Times New Roman" w:hAnsi="Times New Roman" w:cs="Times New Roman"/>
          <w:i/>
          <w:sz w:val="20"/>
          <w:szCs w:val="20"/>
        </w:rPr>
        <w:t>Engineering Promises</w:t>
      </w:r>
    </w:p>
    <w:p w14:paraId="3936AD5A" w14:textId="77777777" w:rsidR="00BA6CBA" w:rsidRDefault="00BA6CBA" w:rsidP="00BA6CBA">
      <w:pPr>
        <w:tabs>
          <w:tab w:val="left" w:pos="1118"/>
          <w:tab w:val="left" w:pos="2956"/>
          <w:tab w:val="left" w:pos="3882"/>
        </w:tabs>
        <w:ind w:left="708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1A51E28" w14:textId="5FF35D50" w:rsidR="00BA6CBA" w:rsidRDefault="00E7775D" w:rsidP="00BA6CBA">
      <w:pPr>
        <w:tabs>
          <w:tab w:val="left" w:pos="1118"/>
          <w:tab w:val="left" w:pos="2956"/>
          <w:tab w:val="left" w:pos="3882"/>
        </w:tabs>
        <w:ind w:left="708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BA6CBA" w:rsidRPr="008F41F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Eleanor Hadley Kershaw </w:t>
      </w:r>
      <w:r w:rsidR="00BA6CBA" w:rsidRPr="008F41FD">
        <w:rPr>
          <w:rFonts w:ascii="Times New Roman" w:eastAsia="Times New Roman" w:hAnsi="Times New Roman" w:cs="Times New Roman"/>
          <w:color w:val="000000"/>
          <w:sz w:val="20"/>
          <w:szCs w:val="20"/>
        </w:rPr>
        <w:t>(University of Nottingham)</w:t>
      </w:r>
    </w:p>
    <w:p w14:paraId="36828A72" w14:textId="24B9E190" w:rsidR="00BA6CBA" w:rsidRDefault="00B24170" w:rsidP="00BA6CBA">
      <w:pPr>
        <w:tabs>
          <w:tab w:val="left" w:pos="1118"/>
          <w:tab w:val="left" w:pos="2956"/>
          <w:tab w:val="left" w:pos="3882"/>
        </w:tabs>
        <w:ind w:left="708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BA6CB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Co-P</w:t>
      </w:r>
      <w:r w:rsidR="00BA6CBA" w:rsidRPr="008F41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roducing Future Earth: Polysemy and Reflexivity in Sustainability Science Governance</w:t>
      </w:r>
    </w:p>
    <w:p w14:paraId="49060DCF" w14:textId="77777777" w:rsidR="00BA6CBA" w:rsidRDefault="00BA6CBA" w:rsidP="00BA6CBA">
      <w:pPr>
        <w:tabs>
          <w:tab w:val="left" w:pos="1118"/>
          <w:tab w:val="left" w:pos="2956"/>
          <w:tab w:val="left" w:pos="3882"/>
        </w:tabs>
        <w:ind w:left="708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</w:p>
    <w:p w14:paraId="578EC7E3" w14:textId="77777777" w:rsidR="00BA6CBA" w:rsidRDefault="00BA6CBA" w:rsidP="00BA6CBA">
      <w:pPr>
        <w:tabs>
          <w:tab w:val="left" w:pos="1118"/>
          <w:tab w:val="left" w:pos="2956"/>
          <w:tab w:val="left" w:pos="3882"/>
        </w:tabs>
        <w:ind w:left="708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 w:rsidRPr="008F41F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Allison Loconto, Eve Fouilleux, Guillaume Olivier, Stephane Bellon</w:t>
      </w:r>
      <w:r w:rsidRPr="008F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(Harvard STS/INRA)</w:t>
      </w:r>
    </w:p>
    <w:p w14:paraId="1B973BD0" w14:textId="77777777" w:rsidR="00026DA8" w:rsidRPr="00BA6CBA" w:rsidRDefault="00BA6CBA" w:rsidP="00BA6CBA">
      <w:pPr>
        <w:tabs>
          <w:tab w:val="left" w:pos="1118"/>
          <w:tab w:val="left" w:pos="2956"/>
          <w:tab w:val="left" w:pos="3882"/>
        </w:tabs>
        <w:ind w:left="708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 w:rsidRPr="008F41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Definitions, Interests and Institutions: Exploring the Circulation of ‘Agroecology’ Knowledge in FAO’s Global Dialogue</w:t>
      </w:r>
    </w:p>
    <w:p w14:paraId="13DE6711" w14:textId="77777777" w:rsidR="00E0677D" w:rsidRPr="00E0677D" w:rsidRDefault="00E0677D" w:rsidP="00E0677D">
      <w:pPr>
        <w:tabs>
          <w:tab w:val="left" w:pos="1118"/>
          <w:tab w:val="left" w:pos="2956"/>
          <w:tab w:val="left" w:pos="3882"/>
        </w:tabs>
        <w:ind w:left="708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5624BC1C" w14:textId="47185670" w:rsidR="00026DA8" w:rsidRDefault="00E0677D" w:rsidP="00E0677D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12:00    </w:t>
      </w:r>
      <w:r w:rsidR="00766D5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0947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Lunch</w:t>
      </w:r>
    </w:p>
    <w:p w14:paraId="5A515C35" w14:textId="77777777" w:rsidR="00E0677D" w:rsidRDefault="00E0677D" w:rsidP="00026DA8">
      <w:pPr>
        <w:tabs>
          <w:tab w:val="left" w:pos="2653"/>
          <w:tab w:val="left" w:pos="4333"/>
          <w:tab w:val="left" w:pos="8745"/>
        </w:tabs>
        <w:ind w:left="93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7E4B3584" w14:textId="7569284A" w:rsidR="00E0677D" w:rsidRDefault="00E0677D" w:rsidP="00E0677D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1:</w:t>
      </w:r>
      <w:r w:rsidR="00AE184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00    </w:t>
      </w:r>
      <w:r w:rsidR="00AE184E" w:rsidRPr="00E067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 w:rsidR="00AE184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E0677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Session 2: </w:t>
      </w:r>
      <w:r w:rsidR="00DA78A3">
        <w:rPr>
          <w:rFonts w:ascii="Times New Roman" w:hAnsi="Times New Roman" w:cs="Times New Roman"/>
          <w:b/>
          <w:sz w:val="20"/>
          <w:szCs w:val="20"/>
          <w:u w:val="single"/>
        </w:rPr>
        <w:t xml:space="preserve">Energy </w:t>
      </w:r>
      <w:r w:rsidR="00A12012">
        <w:rPr>
          <w:rFonts w:ascii="Times New Roman" w:hAnsi="Times New Roman" w:cs="Times New Roman"/>
          <w:b/>
          <w:sz w:val="20"/>
          <w:szCs w:val="20"/>
          <w:u w:val="single"/>
        </w:rPr>
        <w:t xml:space="preserve">Imaginaries </w:t>
      </w:r>
      <w:r w:rsidR="00DA78A3">
        <w:rPr>
          <w:rFonts w:ascii="Times New Roman" w:hAnsi="Times New Roman" w:cs="Times New Roman"/>
          <w:b/>
          <w:sz w:val="20"/>
          <w:szCs w:val="20"/>
          <w:u w:val="single"/>
        </w:rPr>
        <w:t>-- Past and Future</w:t>
      </w:r>
      <w:r w:rsidR="00993648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</w:p>
    <w:p w14:paraId="5E3B8B27" w14:textId="33D9A698" w:rsidR="00993648" w:rsidRPr="00993648" w:rsidRDefault="00993648" w:rsidP="00E0677D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93648">
        <w:rPr>
          <w:rFonts w:ascii="Times New Roman" w:hAnsi="Times New Roman" w:cs="Times New Roman"/>
          <w:b/>
          <w:sz w:val="20"/>
          <w:szCs w:val="20"/>
        </w:rPr>
        <w:t xml:space="preserve">              Chair: </w:t>
      </w:r>
      <w:r w:rsidRPr="00993648">
        <w:rPr>
          <w:rFonts w:ascii="Times New Roman" w:hAnsi="Times New Roman" w:cs="Times New Roman"/>
          <w:sz w:val="20"/>
          <w:szCs w:val="20"/>
        </w:rPr>
        <w:t>Alexander Wentland</w:t>
      </w:r>
      <w:r w:rsidRPr="009936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3648">
        <w:rPr>
          <w:rFonts w:ascii="Times New Roman" w:hAnsi="Times New Roman" w:cs="Times New Roman"/>
          <w:sz w:val="20"/>
          <w:szCs w:val="20"/>
        </w:rPr>
        <w:t>(TU Munich, MCTS)</w:t>
      </w:r>
    </w:p>
    <w:p w14:paraId="2651081C" w14:textId="4CEA6722" w:rsidR="00E0677D" w:rsidRPr="00993648" w:rsidRDefault="00E0677D" w:rsidP="00993648">
      <w:pPr>
        <w:tabs>
          <w:tab w:val="left" w:pos="1118"/>
          <w:tab w:val="left" w:pos="2956"/>
          <w:tab w:val="left" w:pos="3882"/>
        </w:tabs>
        <w:outlineLvl w:val="0"/>
        <w:rPr>
          <w:b/>
          <w:i/>
        </w:rPr>
      </w:pPr>
    </w:p>
    <w:p w14:paraId="3567FE93" w14:textId="77777777" w:rsidR="00DA78A3" w:rsidRDefault="00DA78A3" w:rsidP="00DA78A3">
      <w:pPr>
        <w:ind w:left="708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0677D">
        <w:rPr>
          <w:rFonts w:ascii="Times New Roman" w:hAnsi="Times New Roman" w:cs="Times New Roman"/>
          <w:b/>
          <w:sz w:val="20"/>
          <w:szCs w:val="20"/>
        </w:rPr>
        <w:t xml:space="preserve">Hilton Simmet </w:t>
      </w:r>
      <w:r w:rsidRPr="00E0677D">
        <w:rPr>
          <w:rFonts w:ascii="Times New Roman" w:hAnsi="Times New Roman" w:cs="Times New Roman"/>
          <w:sz w:val="20"/>
          <w:szCs w:val="20"/>
        </w:rPr>
        <w:t>(Yale University)</w:t>
      </w:r>
      <w:r w:rsidRPr="00E0677D">
        <w:rPr>
          <w:rFonts w:ascii="Times New Roman" w:hAnsi="Times New Roman" w:cs="Times New Roman"/>
          <w:sz w:val="20"/>
          <w:szCs w:val="20"/>
        </w:rPr>
        <w:tab/>
      </w:r>
      <w:r w:rsidRPr="00E0677D">
        <w:rPr>
          <w:rFonts w:ascii="Times New Roman" w:hAnsi="Times New Roman" w:cs="Times New Roman"/>
          <w:sz w:val="20"/>
          <w:szCs w:val="20"/>
        </w:rPr>
        <w:tab/>
      </w:r>
    </w:p>
    <w:p w14:paraId="719E231E" w14:textId="6A5D91A1" w:rsidR="00DA78A3" w:rsidRDefault="00E7775D" w:rsidP="00E7775D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DA78A3" w:rsidRPr="00E0677D">
        <w:rPr>
          <w:rFonts w:ascii="Times New Roman" w:hAnsi="Times New Roman" w:cs="Times New Roman"/>
          <w:i/>
          <w:sz w:val="20"/>
          <w:szCs w:val="20"/>
        </w:rPr>
        <w:t>“Power to Empower”: Seeing the Rural Through American Development</w:t>
      </w:r>
    </w:p>
    <w:p w14:paraId="5AB62E4F" w14:textId="77777777" w:rsidR="00DA78A3" w:rsidRDefault="00DA78A3" w:rsidP="00DA78A3">
      <w:pPr>
        <w:ind w:left="708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110FC1C1" w14:textId="77777777" w:rsidR="00DA78A3" w:rsidRDefault="00DA78A3" w:rsidP="00DA78A3">
      <w:pPr>
        <w:ind w:left="708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067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Jeremias Herberg, Dorota Stasiak, Giulia Molinengo</w:t>
      </w:r>
      <w:r w:rsidRPr="00E067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(IASS Potsdam)</w:t>
      </w:r>
      <w:r w:rsidRPr="00E0677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2488CC2D" w14:textId="77777777" w:rsidR="00DA78A3" w:rsidRDefault="00DA78A3" w:rsidP="00DA78A3">
      <w:pPr>
        <w:ind w:left="708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0677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Co-Creation Beyond Integration? Premises and Promises of Institutional Interstices in the German Coal-Phase Out</w:t>
      </w:r>
    </w:p>
    <w:p w14:paraId="2F0DA3A1" w14:textId="77777777" w:rsidR="00DA78A3" w:rsidRDefault="00DA78A3" w:rsidP="00DA78A3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14:paraId="0DB0D718" w14:textId="4D1ECC74" w:rsidR="00E0677D" w:rsidRPr="00E0677D" w:rsidRDefault="00E0677D" w:rsidP="00E0677D">
      <w:pPr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067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Stefan Aykut</w:t>
      </w:r>
      <w:r w:rsidRPr="00E067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(Hamburg University)</w:t>
      </w:r>
      <w:r w:rsidRPr="00E067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E5393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14:paraId="54385AAE" w14:textId="77777777" w:rsidR="00E0677D" w:rsidRDefault="00E0677D" w:rsidP="00E0677D">
      <w:pPr>
        <w:ind w:left="708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0677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Reassembling Energy Policy: Models, Forecasts, and Policy Change in Germany and France</w:t>
      </w:r>
    </w:p>
    <w:p w14:paraId="10FBB070" w14:textId="77777777" w:rsidR="00E0677D" w:rsidRDefault="00E0677D" w:rsidP="00E0677D">
      <w:pPr>
        <w:ind w:left="708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74A45C85" w14:textId="77777777" w:rsidR="00E0677D" w:rsidRDefault="00E0677D" w:rsidP="00E0677D">
      <w:pPr>
        <w:ind w:left="708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067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Jason Chilvers, Helen Pallett and Tom Hargreaves </w:t>
      </w:r>
      <w:r w:rsidRPr="00E0677D">
        <w:rPr>
          <w:rFonts w:ascii="Times New Roman" w:eastAsia="Times New Roman" w:hAnsi="Times New Roman" w:cs="Times New Roman"/>
          <w:color w:val="000000"/>
          <w:sz w:val="20"/>
          <w:szCs w:val="20"/>
        </w:rPr>
        <w:t>(University of East Anglia)</w:t>
      </w:r>
    </w:p>
    <w:p w14:paraId="607E54E6" w14:textId="77777777" w:rsidR="00E0677D" w:rsidRDefault="00E0677D" w:rsidP="00E0677D">
      <w:pPr>
        <w:ind w:left="708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0677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Ecologies of Participation in the UK Energy System-as-Constitution</w:t>
      </w:r>
    </w:p>
    <w:p w14:paraId="698BDBAF" w14:textId="77777777" w:rsidR="008F41FD" w:rsidRDefault="008F41FD" w:rsidP="00E0677D">
      <w:pPr>
        <w:ind w:left="708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3577CA80" w14:textId="683C66F0" w:rsidR="008F41FD" w:rsidRDefault="008F41FD" w:rsidP="008F41FD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3:</w:t>
      </w:r>
      <w:r w:rsidR="00AE184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0947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Coffee</w:t>
      </w:r>
    </w:p>
    <w:p w14:paraId="4FA068FD" w14:textId="77777777" w:rsidR="008F41FD" w:rsidRPr="008F41FD" w:rsidRDefault="008F41FD" w:rsidP="008F41FD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68EDCC31" w14:textId="6D848E82" w:rsidR="00993648" w:rsidRDefault="008F41FD" w:rsidP="00BA6CBA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3:</w:t>
      </w:r>
      <w:r w:rsidR="00AE184E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5      </w:t>
      </w:r>
      <w:r w:rsidR="00766D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41FD">
        <w:rPr>
          <w:rFonts w:ascii="Times New Roman" w:hAnsi="Times New Roman" w:cs="Times New Roman"/>
          <w:b/>
          <w:sz w:val="20"/>
          <w:szCs w:val="20"/>
          <w:u w:val="single"/>
        </w:rPr>
        <w:t xml:space="preserve">Session 3: </w:t>
      </w:r>
      <w:r w:rsidR="00BA6CB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A6CBA" w:rsidRPr="00B370B5">
        <w:rPr>
          <w:rFonts w:ascii="Times New Roman" w:hAnsi="Times New Roman" w:cs="Times New Roman"/>
          <w:b/>
          <w:sz w:val="20"/>
          <w:szCs w:val="20"/>
          <w:u w:val="single"/>
        </w:rPr>
        <w:t xml:space="preserve">Science, Policy and </w:t>
      </w:r>
      <w:r w:rsidR="00D024A2">
        <w:rPr>
          <w:rFonts w:ascii="Times New Roman" w:hAnsi="Times New Roman" w:cs="Times New Roman"/>
          <w:b/>
          <w:sz w:val="20"/>
          <w:szCs w:val="20"/>
          <w:u w:val="single"/>
        </w:rPr>
        <w:t xml:space="preserve">Responsible </w:t>
      </w:r>
      <w:r w:rsidR="00BA6CBA" w:rsidRPr="00B370B5">
        <w:rPr>
          <w:rFonts w:ascii="Times New Roman" w:hAnsi="Times New Roman" w:cs="Times New Roman"/>
          <w:b/>
          <w:sz w:val="20"/>
          <w:szCs w:val="20"/>
          <w:u w:val="single"/>
        </w:rPr>
        <w:t>Innovation</w:t>
      </w:r>
      <w:r w:rsidR="009936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115BFE7A" w14:textId="3BEB519B" w:rsidR="00993648" w:rsidRPr="00993648" w:rsidRDefault="00993648" w:rsidP="00BA6CBA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93648">
        <w:rPr>
          <w:rFonts w:ascii="Times New Roman" w:hAnsi="Times New Roman" w:cs="Times New Roman"/>
          <w:b/>
          <w:sz w:val="20"/>
          <w:szCs w:val="20"/>
        </w:rPr>
        <w:t xml:space="preserve">              Chair: </w:t>
      </w:r>
      <w:r w:rsidRPr="00993648">
        <w:rPr>
          <w:rFonts w:ascii="Times New Roman" w:hAnsi="Times New Roman" w:cs="Times New Roman"/>
          <w:sz w:val="20"/>
          <w:szCs w:val="20"/>
        </w:rPr>
        <w:t>Sebastian Pfotenhauer (TU Munich, MCTS)</w:t>
      </w:r>
    </w:p>
    <w:p w14:paraId="123FD427" w14:textId="1AB5B201" w:rsidR="00BA6CBA" w:rsidRDefault="00993648" w:rsidP="00BA6CBA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</w:t>
      </w:r>
    </w:p>
    <w:p w14:paraId="35BAA3A7" w14:textId="04D90A6A" w:rsidR="00BA6CBA" w:rsidRPr="00B370B5" w:rsidRDefault="00BA6CBA" w:rsidP="00BA6CBA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370B5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501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36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70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Javiera Barandiaran</w:t>
      </w:r>
      <w:r w:rsidRPr="00B370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1423E">
        <w:rPr>
          <w:rFonts w:ascii="Times New Roman" w:eastAsia="Times New Roman" w:hAnsi="Times New Roman" w:cs="Times New Roman"/>
          <w:color w:val="000000"/>
          <w:sz w:val="20"/>
          <w:szCs w:val="20"/>
        </w:rPr>
        <w:t>(UCSB)</w:t>
      </w:r>
      <w:r w:rsidR="00DC30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5424FC15" w14:textId="18FBD35C" w:rsidR="00BA6CBA" w:rsidRPr="00B370B5" w:rsidRDefault="00BA6CBA" w:rsidP="00BA6CBA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</w:t>
      </w:r>
      <w:r w:rsidR="00501CC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CE36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370B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Science and Environment in Chile: The Politics of Expert Advice in a Neoliberal Democracy</w:t>
      </w:r>
    </w:p>
    <w:p w14:paraId="29E7973C" w14:textId="77777777" w:rsidR="00BA6CBA" w:rsidRPr="00B370B5" w:rsidRDefault="00BA6CBA" w:rsidP="00BA6CBA">
      <w:pPr>
        <w:tabs>
          <w:tab w:val="left" w:pos="2653"/>
          <w:tab w:val="left" w:pos="4333"/>
          <w:tab w:val="left" w:pos="8745"/>
        </w:tabs>
        <w:ind w:left="9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ADE332" w14:textId="0FE82ED7" w:rsidR="00DC301F" w:rsidRDefault="00BA6CBA" w:rsidP="00DC301F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</w:t>
      </w:r>
      <w:r w:rsidR="00CE36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501CC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DC301F" w:rsidRPr="00DC301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Franziska Engels, Sebastian Pfotenhauer </w:t>
      </w:r>
      <w:r w:rsidR="00DC301F" w:rsidRPr="00F1423E">
        <w:rPr>
          <w:rFonts w:ascii="Times New Roman" w:eastAsia="Times New Roman" w:hAnsi="Times New Roman" w:cs="Times New Roman"/>
          <w:color w:val="000000"/>
          <w:sz w:val="20"/>
          <w:szCs w:val="20"/>
        </w:rPr>
        <w:t>(MCTS)</w:t>
      </w:r>
    </w:p>
    <w:p w14:paraId="0FBB698F" w14:textId="5959AD58" w:rsidR="00DC301F" w:rsidRDefault="00CE36A2" w:rsidP="00DC301F">
      <w:pPr>
        <w:tabs>
          <w:tab w:val="left" w:pos="2653"/>
          <w:tab w:val="left" w:pos="4333"/>
          <w:tab w:val="left" w:pos="8745"/>
        </w:tabs>
        <w:ind w:firstLine="63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DC301F" w:rsidRPr="00DC301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Testing the Future? Interrogating “Test Beds” and “Living Labs” as an </w:t>
      </w:r>
      <w:r w:rsidR="00DC301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Emerging Innovation</w:t>
      </w:r>
    </w:p>
    <w:p w14:paraId="2531CB03" w14:textId="605BEE7F" w:rsidR="00DC301F" w:rsidRPr="00DC301F" w:rsidRDefault="00CE36A2" w:rsidP="00DC301F">
      <w:pPr>
        <w:tabs>
          <w:tab w:val="left" w:pos="2653"/>
          <w:tab w:val="left" w:pos="4333"/>
          <w:tab w:val="left" w:pos="8745"/>
        </w:tabs>
        <w:ind w:firstLine="63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DC301F" w:rsidRPr="00DC301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Paradigm</w:t>
      </w:r>
    </w:p>
    <w:p w14:paraId="0245F647" w14:textId="77777777" w:rsidR="00DC301F" w:rsidRPr="00DC301F" w:rsidRDefault="00DC301F" w:rsidP="00DC301F">
      <w:pPr>
        <w:tabs>
          <w:tab w:val="left" w:pos="2653"/>
          <w:tab w:val="left" w:pos="4333"/>
          <w:tab w:val="left" w:pos="8745"/>
        </w:tabs>
        <w:ind w:firstLine="63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14:paraId="34A197F6" w14:textId="41D95CB2" w:rsidR="00BA6CBA" w:rsidRPr="00B370B5" w:rsidRDefault="00CE36A2" w:rsidP="00DC301F">
      <w:pPr>
        <w:tabs>
          <w:tab w:val="left" w:pos="2653"/>
          <w:tab w:val="left" w:pos="4333"/>
          <w:tab w:val="left" w:pos="8745"/>
        </w:tabs>
        <w:ind w:firstLine="63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BA6CBA" w:rsidRPr="00B370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Pierre-Benoit Joly </w:t>
      </w:r>
      <w:r w:rsidR="00BA6CBA" w:rsidRPr="00B370B5">
        <w:rPr>
          <w:rFonts w:ascii="Times New Roman" w:eastAsia="Times New Roman" w:hAnsi="Times New Roman" w:cs="Times New Roman"/>
          <w:color w:val="000000"/>
          <w:sz w:val="20"/>
          <w:szCs w:val="20"/>
        </w:rPr>
        <w:t>(LISIS, INRA)</w:t>
      </w:r>
      <w:r w:rsidR="00BA6CBA" w:rsidRPr="00B370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BA6CBA" w:rsidRPr="00B370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14:paraId="364F96ED" w14:textId="79817C3D" w:rsidR="00BA6CBA" w:rsidRPr="00B370B5" w:rsidRDefault="00BA6CBA" w:rsidP="00BA6CBA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 w:rsidR="00CE36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777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370B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Re-imagining Innovation</w:t>
      </w:r>
    </w:p>
    <w:p w14:paraId="3A98930C" w14:textId="406CCEB5" w:rsidR="00BA6CBA" w:rsidRDefault="00BA6CBA" w:rsidP="00364D82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0A4E1332" w14:textId="4DA679F4" w:rsidR="00BA6CBA" w:rsidRDefault="00BA6CBA" w:rsidP="00BA6CBA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</w:t>
      </w:r>
      <w:r w:rsidR="00501CC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CE36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E7775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B370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Thomas Völker, Zora Kovacic, Roger Strand</w:t>
      </w:r>
      <w:r w:rsidRPr="00B370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(Joint Research Centre, European Commission)</w:t>
      </w:r>
    </w:p>
    <w:p w14:paraId="5AB361BA" w14:textId="7A26C054" w:rsidR="00501CCF" w:rsidRDefault="00BA6CBA" w:rsidP="00BA6CBA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</w:t>
      </w:r>
      <w:r w:rsidRPr="00B370B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501CC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CE36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766D5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B370B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Indicator Development as a Site of Collective Imagination? The</w:t>
      </w:r>
      <w:r w:rsidR="00DC301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Case of the EC Policies on </w:t>
      </w:r>
    </w:p>
    <w:p w14:paraId="0B82C7BA" w14:textId="3BAD5F2F" w:rsidR="008F41FD" w:rsidRDefault="00501CCF" w:rsidP="0023299F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</w:t>
      </w:r>
      <w:r w:rsidR="00766D5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CE36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DC301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</w:t>
      </w:r>
      <w:r w:rsidR="00BA6CBA" w:rsidRPr="00B370B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‘Circular Economy’</w:t>
      </w:r>
    </w:p>
    <w:p w14:paraId="0BBEB39D" w14:textId="77777777" w:rsidR="00CE36A2" w:rsidRPr="0023299F" w:rsidRDefault="00CE36A2" w:rsidP="0023299F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7CE69CA2" w14:textId="47B33D82" w:rsidR="00AE184E" w:rsidRDefault="00AE184E" w:rsidP="00CE36A2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5:15     </w:t>
      </w:r>
      <w:r w:rsidR="0009477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Coffee</w:t>
      </w:r>
    </w:p>
    <w:p w14:paraId="1597E7DD" w14:textId="77777777" w:rsidR="00AE184E" w:rsidRDefault="00AE184E" w:rsidP="00CE36A2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55F5B67" w14:textId="77777777" w:rsidR="00993648" w:rsidRDefault="00AE184E" w:rsidP="00CE36A2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CE36A2" w:rsidRPr="00CE36A2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Pr="00CE36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   </w:t>
      </w:r>
      <w:r w:rsidR="00CE36A2">
        <w:rPr>
          <w:rFonts w:ascii="Times New Roman" w:hAnsi="Times New Roman" w:cs="Times New Roman"/>
          <w:b/>
          <w:sz w:val="20"/>
          <w:szCs w:val="20"/>
          <w:u w:val="single"/>
        </w:rPr>
        <w:t xml:space="preserve">Session 4: </w:t>
      </w:r>
      <w:r w:rsidR="00CE36A2" w:rsidRPr="00464A5F">
        <w:rPr>
          <w:rFonts w:ascii="Times New Roman" w:hAnsi="Times New Roman" w:cs="Times New Roman"/>
          <w:b/>
          <w:sz w:val="20"/>
          <w:szCs w:val="20"/>
          <w:u w:val="single"/>
        </w:rPr>
        <w:t>Re-imagining Sustainability</w:t>
      </w:r>
    </w:p>
    <w:p w14:paraId="1D8E7D69" w14:textId="5F4C674F" w:rsidR="00CE36A2" w:rsidRDefault="00993648" w:rsidP="00CE36A2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Chair: </w:t>
      </w:r>
      <w:r>
        <w:rPr>
          <w:rFonts w:ascii="Times New Roman" w:hAnsi="Times New Roman" w:cs="Times New Roman"/>
          <w:sz w:val="20"/>
          <w:szCs w:val="20"/>
        </w:rPr>
        <w:t>S</w:t>
      </w:r>
      <w:r w:rsidR="008C2BB6">
        <w:rPr>
          <w:rFonts w:ascii="Times New Roman" w:hAnsi="Times New Roman" w:cs="Times New Roman"/>
          <w:sz w:val="20"/>
          <w:szCs w:val="20"/>
        </w:rPr>
        <w:t>ilke Beck (Helmholtz Centre for Environmental Research – UFZ Leipzig)</w:t>
      </w:r>
    </w:p>
    <w:p w14:paraId="7E6DEB80" w14:textId="77777777" w:rsidR="00CE36A2" w:rsidRDefault="00CE36A2" w:rsidP="00CE36A2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9F07CD8" w14:textId="709C93B8" w:rsidR="00CE36A2" w:rsidRDefault="00CE36A2" w:rsidP="00CE36A2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4A5F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464A5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Mattijs Van Maasakkers </w:t>
      </w:r>
      <w:r w:rsidRPr="00464A5F">
        <w:rPr>
          <w:rFonts w:ascii="Times New Roman" w:eastAsia="Times New Roman" w:hAnsi="Times New Roman" w:cs="Times New Roman"/>
          <w:color w:val="000000"/>
          <w:sz w:val="20"/>
          <w:szCs w:val="20"/>
        </w:rPr>
        <w:t>(Ohio State University)</w:t>
      </w:r>
      <w:r w:rsidRPr="00464A5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14:paraId="79F24128" w14:textId="2BF83402" w:rsidR="00CE36A2" w:rsidRPr="00495CB7" w:rsidRDefault="00CE36A2" w:rsidP="00CE36A2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 w:rsidRPr="00495CB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Socio-Ecological Imaginaries: What Does "Green" Mean?</w:t>
      </w:r>
    </w:p>
    <w:p w14:paraId="5DBAA1CD" w14:textId="77777777" w:rsidR="00CE36A2" w:rsidRDefault="00CE36A2" w:rsidP="00CE36A2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BDE227E" w14:textId="6DB08972" w:rsidR="00CE36A2" w:rsidRDefault="00CE36A2" w:rsidP="00CE36A2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</w:t>
      </w:r>
      <w:r w:rsidRPr="00464A5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Alexander Wentland</w:t>
      </w:r>
      <w:r w:rsidRPr="0046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(TU Munich, MCTS)</w:t>
      </w:r>
    </w:p>
    <w:p w14:paraId="73DE20A0" w14:textId="7E6C27B4" w:rsidR="00CE36A2" w:rsidRDefault="00792B05" w:rsidP="00792B05">
      <w:pPr>
        <w:tabs>
          <w:tab w:val="left" w:pos="2653"/>
          <w:tab w:val="left" w:pos="4333"/>
          <w:tab w:val="left" w:pos="8745"/>
        </w:tabs>
        <w:ind w:left="708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792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Realigning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V</w:t>
      </w:r>
      <w:r w:rsidRPr="00792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isions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of Sustainability</w:t>
      </w:r>
      <w:r w:rsidRPr="00792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="00CE36A2" w:rsidRPr="00464A5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Exploring Agency, Multiplicity, and Scale in Sociotechnical Imaginaries of Sustainability</w:t>
      </w:r>
    </w:p>
    <w:p w14:paraId="0A183403" w14:textId="61BF9B45" w:rsidR="00CE36A2" w:rsidRDefault="00CE36A2" w:rsidP="00CE36A2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D8FFECD" w14:textId="436C6A26" w:rsidR="00CE36A2" w:rsidRPr="000255CF" w:rsidRDefault="00E7775D" w:rsidP="00E7775D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</w:t>
      </w:r>
      <w:r w:rsidR="00CE36A2" w:rsidRPr="00464A5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Les Levidow</w:t>
      </w:r>
      <w:r w:rsidR="00CE36A2" w:rsidRPr="0046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(Open University</w:t>
      </w:r>
      <w:r w:rsidR="00CE36A2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0255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="000255CF" w:rsidRPr="000255C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Sujatha Raman</w:t>
      </w:r>
      <w:r w:rsidR="000255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(Nottingham)</w:t>
      </w:r>
    </w:p>
    <w:p w14:paraId="40430187" w14:textId="1D404695" w:rsidR="00B376D4" w:rsidRDefault="00E7775D" w:rsidP="00B376D4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</w:t>
      </w:r>
      <w:r w:rsidR="00CE36A2" w:rsidRPr="00464A5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Sociotechnical Imaginaries of Waste as a Resource: UK’s Techno-market Fixes as Conflicting Visions</w:t>
      </w:r>
    </w:p>
    <w:p w14:paraId="45E08EB5" w14:textId="313F83EE" w:rsidR="00B376D4" w:rsidRDefault="00B376D4" w:rsidP="00B376D4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4AF0C629" w14:textId="77777777" w:rsidR="00B376D4" w:rsidRDefault="00B376D4" w:rsidP="00B376D4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Silke Beck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Helmholtz Centre for Environmental Research – UFZ Leipzig) and </w:t>
      </w:r>
      <w:r>
        <w:rPr>
          <w:rFonts w:ascii="Times New Roman" w:hAnsi="Times New Roman" w:cs="Times New Roman"/>
          <w:b/>
          <w:sz w:val="20"/>
          <w:szCs w:val="20"/>
        </w:rPr>
        <w:t xml:space="preserve">Martin Mahony         </w:t>
      </w:r>
    </w:p>
    <w:p w14:paraId="6CB51707" w14:textId="18F03B77" w:rsidR="00B376D4" w:rsidRPr="00B376D4" w:rsidRDefault="00B376D4" w:rsidP="00B376D4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F41FD">
        <w:rPr>
          <w:rFonts w:ascii="Times New Roman" w:eastAsia="Times New Roman" w:hAnsi="Times New Roman" w:cs="Times New Roman"/>
          <w:color w:val="000000"/>
          <w:sz w:val="20"/>
          <w:szCs w:val="20"/>
        </w:rPr>
        <w:t>University of East Anglia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766E4EBF" w14:textId="1C4E4043" w:rsidR="00B376D4" w:rsidRPr="00B376D4" w:rsidRDefault="00B376D4" w:rsidP="00B376D4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B376D4">
        <w:rPr>
          <w:rFonts w:ascii="Times New Roman" w:hAnsi="Times New Roman" w:cs="Times New Roman"/>
        </w:rPr>
        <w:t xml:space="preserve">           </w:t>
      </w:r>
      <w:r w:rsidRPr="00B376D4">
        <w:rPr>
          <w:rFonts w:ascii="Times New Roman" w:hAnsi="Times New Roman" w:cs="Times New Roman"/>
          <w:i/>
          <w:sz w:val="20"/>
          <w:szCs w:val="20"/>
        </w:rPr>
        <w:t>The Politics of Anticipation: The IPCC and the Negative Emissions Technologies Experience</w:t>
      </w:r>
      <w:r w:rsidRPr="00B376D4">
        <w:rPr>
          <w:i/>
        </w:rPr>
        <w:br/>
      </w:r>
    </w:p>
    <w:p w14:paraId="2DFD5272" w14:textId="77777777" w:rsidR="00CE36A2" w:rsidRDefault="00CE36A2" w:rsidP="000A72A5">
      <w:pPr>
        <w:rPr>
          <w:rFonts w:ascii="Times New Roman" w:hAnsi="Times New Roman" w:cs="Times New Roman"/>
          <w:b/>
          <w:sz w:val="20"/>
          <w:szCs w:val="20"/>
        </w:rPr>
      </w:pPr>
    </w:p>
    <w:p w14:paraId="11731ECA" w14:textId="421AC50D" w:rsidR="000A72A5" w:rsidRPr="00857B92" w:rsidRDefault="00606F57" w:rsidP="000A72A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7B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7:30</w:t>
      </w:r>
      <w:r w:rsidR="000A72A5" w:rsidRPr="00857B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8F41FD" w:rsidRPr="000947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Adjourn</w:t>
      </w:r>
    </w:p>
    <w:p w14:paraId="0870E0CF" w14:textId="77777777" w:rsidR="000A72A5" w:rsidRDefault="000A72A5" w:rsidP="000A72A5">
      <w:pPr>
        <w:rPr>
          <w:rFonts w:ascii="Times New Roman" w:hAnsi="Times New Roman" w:cs="Times New Roman"/>
          <w:b/>
          <w:smallCaps/>
          <w:sz w:val="20"/>
          <w:szCs w:val="20"/>
        </w:rPr>
      </w:pPr>
    </w:p>
    <w:p w14:paraId="6D6D2C3B" w14:textId="46821367" w:rsidR="008F41FD" w:rsidRDefault="00D575E8" w:rsidP="008F41FD">
      <w:pPr>
        <w:spacing w:before="1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530C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Day </w:t>
      </w:r>
      <w:r w:rsidR="008F41FD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3</w:t>
      </w:r>
      <w:r w:rsidRPr="00B6530C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:  </w:t>
      </w:r>
      <w:r w:rsidR="00F1423E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Friday, June 29 -- </w:t>
      </w:r>
      <w:r w:rsidR="008F41FD" w:rsidRPr="00026DA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Munich School of Philosophy </w:t>
      </w:r>
      <w:r w:rsidR="008F41FD" w:rsidRPr="00026DA8">
        <w:rPr>
          <w:rFonts w:ascii="Times New Roman" w:hAnsi="Times New Roman" w:cs="Times New Roman"/>
          <w:b/>
          <w:sz w:val="20"/>
          <w:szCs w:val="20"/>
          <w:u w:val="single"/>
        </w:rPr>
        <w:t>(Hochschule für Philosophie), Kaulbachstraße 31a, 80539 München</w:t>
      </w:r>
    </w:p>
    <w:p w14:paraId="2E2FF5B8" w14:textId="77777777" w:rsidR="00464A5F" w:rsidRPr="00464A5F" w:rsidRDefault="00464A5F" w:rsidP="0066118A">
      <w:pPr>
        <w:spacing w:before="120"/>
        <w:rPr>
          <w:rFonts w:ascii="Times New Roman" w:hAnsi="Times New Roman" w:cs="Times New Roman"/>
          <w:sz w:val="20"/>
          <w:szCs w:val="20"/>
          <w:u w:val="single"/>
        </w:rPr>
      </w:pPr>
    </w:p>
    <w:p w14:paraId="3A5F7F07" w14:textId="455D95C3" w:rsidR="009E7DA6" w:rsidRPr="008F41FD" w:rsidRDefault="00CE36A2" w:rsidP="009E7DA6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10:00</w:t>
      </w:r>
      <w:r w:rsidR="00464A5F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64A5F" w:rsidRPr="00464A5F">
        <w:rPr>
          <w:rFonts w:ascii="Times New Roman" w:hAnsi="Times New Roman" w:cs="Times New Roman"/>
          <w:b/>
          <w:sz w:val="20"/>
          <w:szCs w:val="20"/>
          <w:u w:val="single"/>
        </w:rPr>
        <w:t xml:space="preserve">Session 5: </w:t>
      </w:r>
      <w:r w:rsidR="009E7DA6">
        <w:rPr>
          <w:rFonts w:ascii="Times New Roman" w:hAnsi="Times New Roman" w:cs="Times New Roman"/>
          <w:b/>
          <w:sz w:val="20"/>
          <w:szCs w:val="20"/>
          <w:u w:val="single"/>
        </w:rPr>
        <w:t>Making Things (In</w:t>
      </w:r>
      <w:r w:rsidR="009E7DA6" w:rsidRPr="008F41FD">
        <w:rPr>
          <w:rFonts w:ascii="Times New Roman" w:hAnsi="Times New Roman" w:cs="Times New Roman"/>
          <w:b/>
          <w:sz w:val="20"/>
          <w:szCs w:val="20"/>
          <w:u w:val="single"/>
        </w:rPr>
        <w:t>)visible</w:t>
      </w:r>
    </w:p>
    <w:p w14:paraId="7C98F167" w14:textId="6C3DCF05" w:rsidR="009E7DA6" w:rsidRPr="008C2BB6" w:rsidRDefault="008C2BB6" w:rsidP="009E7DA6">
      <w:pPr>
        <w:tabs>
          <w:tab w:val="left" w:pos="1118"/>
          <w:tab w:val="left" w:pos="2956"/>
          <w:tab w:val="left" w:pos="3882"/>
        </w:tabs>
        <w:rPr>
          <w:rFonts w:ascii="Times New Roman" w:hAnsi="Times New Roman" w:cs="Times New Roman"/>
          <w:sz w:val="20"/>
          <w:szCs w:val="20"/>
        </w:rPr>
      </w:pPr>
      <w:r w:rsidRPr="008C2BB6">
        <w:rPr>
          <w:rFonts w:ascii="Times New Roman" w:hAnsi="Times New Roman" w:cs="Times New Roman"/>
          <w:b/>
          <w:sz w:val="20"/>
          <w:szCs w:val="20"/>
        </w:rPr>
        <w:t xml:space="preserve">               Chair: </w:t>
      </w:r>
      <w:r>
        <w:rPr>
          <w:rFonts w:ascii="Times New Roman" w:hAnsi="Times New Roman" w:cs="Times New Roman"/>
          <w:sz w:val="20"/>
          <w:szCs w:val="20"/>
        </w:rPr>
        <w:t>Brian Wynne (Lancaster University)</w:t>
      </w:r>
    </w:p>
    <w:p w14:paraId="1271EFA9" w14:textId="5342CF69" w:rsidR="009E7DA6" w:rsidRDefault="008C2BB6" w:rsidP="009E7DA6">
      <w:pPr>
        <w:tabs>
          <w:tab w:val="left" w:pos="1118"/>
          <w:tab w:val="left" w:pos="2956"/>
          <w:tab w:val="left" w:pos="388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9E7DA6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766D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7DA6" w:rsidRPr="008F41FD">
        <w:rPr>
          <w:rFonts w:ascii="Times New Roman" w:hAnsi="Times New Roman" w:cs="Times New Roman"/>
          <w:b/>
          <w:sz w:val="20"/>
          <w:szCs w:val="20"/>
        </w:rPr>
        <w:t>Moa Karolina Carlsson</w:t>
      </w:r>
      <w:r w:rsidR="009E7DA6" w:rsidRPr="008F41FD">
        <w:rPr>
          <w:rFonts w:ascii="Times New Roman" w:hAnsi="Times New Roman" w:cs="Times New Roman"/>
          <w:sz w:val="20"/>
          <w:szCs w:val="20"/>
        </w:rPr>
        <w:t xml:space="preserve"> (MIT)</w:t>
      </w:r>
    </w:p>
    <w:p w14:paraId="3803E7F5" w14:textId="225038FD" w:rsidR="009E7DA6" w:rsidRDefault="009E7DA6" w:rsidP="009E7DA6">
      <w:pPr>
        <w:tabs>
          <w:tab w:val="left" w:pos="1118"/>
          <w:tab w:val="left" w:pos="2956"/>
          <w:tab w:val="left" w:pos="3882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66D5C">
        <w:rPr>
          <w:rFonts w:ascii="Times New Roman" w:hAnsi="Times New Roman" w:cs="Times New Roman"/>
          <w:sz w:val="20"/>
          <w:szCs w:val="20"/>
        </w:rPr>
        <w:t xml:space="preserve"> </w:t>
      </w:r>
      <w:r w:rsidRPr="008F41FD">
        <w:rPr>
          <w:rFonts w:ascii="Times New Roman" w:hAnsi="Times New Roman" w:cs="Times New Roman"/>
          <w:i/>
          <w:sz w:val="20"/>
          <w:szCs w:val="20"/>
        </w:rPr>
        <w:t>How to Conceal a 395-acre Oil Handling Terminal</w:t>
      </w:r>
    </w:p>
    <w:p w14:paraId="08E67960" w14:textId="77777777" w:rsidR="009E7DA6" w:rsidRDefault="009E7DA6" w:rsidP="009E7DA6">
      <w:pPr>
        <w:tabs>
          <w:tab w:val="left" w:pos="1118"/>
          <w:tab w:val="left" w:pos="2956"/>
          <w:tab w:val="left" w:pos="3882"/>
        </w:tabs>
        <w:rPr>
          <w:rFonts w:ascii="Times New Roman" w:hAnsi="Times New Roman" w:cs="Times New Roman"/>
          <w:i/>
          <w:sz w:val="20"/>
          <w:szCs w:val="20"/>
        </w:rPr>
      </w:pPr>
    </w:p>
    <w:p w14:paraId="0CCB0369" w14:textId="7AA7141A" w:rsidR="009E7DA6" w:rsidRDefault="009E7DA6" w:rsidP="009E7DA6">
      <w:pPr>
        <w:tabs>
          <w:tab w:val="left" w:pos="1118"/>
          <w:tab w:val="left" w:pos="2956"/>
          <w:tab w:val="left" w:pos="3882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766D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F41F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Christopher Lawrence </w:t>
      </w:r>
      <w:r w:rsidRPr="008F41FD">
        <w:rPr>
          <w:rFonts w:ascii="Times New Roman" w:eastAsia="Times New Roman" w:hAnsi="Times New Roman" w:cs="Times New Roman"/>
          <w:color w:val="000000"/>
          <w:sz w:val="20"/>
          <w:szCs w:val="20"/>
        </w:rPr>
        <w:t>(Harvard STS)</w:t>
      </w:r>
    </w:p>
    <w:p w14:paraId="06B7E5C8" w14:textId="77777777" w:rsidR="00766D5C" w:rsidRDefault="00766D5C" w:rsidP="009E7DA6">
      <w:pPr>
        <w:tabs>
          <w:tab w:val="left" w:pos="1118"/>
          <w:tab w:val="left" w:pos="2956"/>
          <w:tab w:val="left" w:pos="3882"/>
        </w:tabs>
        <w:ind w:left="708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9E7DA6" w:rsidRPr="008F41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Heralds of Global Transparency: Remote Sensing, Nuclear Fuel-cycle Facilities, and the Modularity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</w:t>
      </w:r>
    </w:p>
    <w:p w14:paraId="634E9B13" w14:textId="32D946AF" w:rsidR="009E7DA6" w:rsidRDefault="00766D5C" w:rsidP="009E7DA6">
      <w:pPr>
        <w:tabs>
          <w:tab w:val="left" w:pos="1118"/>
          <w:tab w:val="left" w:pos="2956"/>
          <w:tab w:val="left" w:pos="3882"/>
        </w:tabs>
        <w:ind w:left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9E7DA6" w:rsidRPr="008F41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of Imagination</w:t>
      </w:r>
    </w:p>
    <w:p w14:paraId="59A01020" w14:textId="77777777" w:rsidR="009E7DA6" w:rsidRDefault="009E7DA6" w:rsidP="009E7DA6">
      <w:pPr>
        <w:tabs>
          <w:tab w:val="left" w:pos="1118"/>
          <w:tab w:val="left" w:pos="2956"/>
          <w:tab w:val="left" w:pos="3882"/>
        </w:tabs>
        <w:ind w:left="708"/>
        <w:rPr>
          <w:rFonts w:ascii="Times New Roman" w:hAnsi="Times New Roman" w:cs="Times New Roman"/>
          <w:i/>
          <w:sz w:val="20"/>
          <w:szCs w:val="20"/>
        </w:rPr>
      </w:pPr>
    </w:p>
    <w:p w14:paraId="6C978EDD" w14:textId="3997A55E" w:rsidR="009E7DA6" w:rsidRDefault="00766D5C" w:rsidP="009E7DA6">
      <w:pPr>
        <w:tabs>
          <w:tab w:val="left" w:pos="1118"/>
          <w:tab w:val="left" w:pos="2956"/>
          <w:tab w:val="left" w:pos="3882"/>
        </w:tabs>
        <w:ind w:left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7DA6" w:rsidRPr="008F41FD">
        <w:rPr>
          <w:rFonts w:ascii="Times New Roman" w:hAnsi="Times New Roman" w:cs="Times New Roman"/>
          <w:b/>
          <w:sz w:val="20"/>
          <w:szCs w:val="20"/>
        </w:rPr>
        <w:t>Dorothea Born</w:t>
      </w:r>
      <w:r w:rsidR="009E7DA6" w:rsidRPr="008F41FD">
        <w:rPr>
          <w:rFonts w:ascii="Times New Roman" w:hAnsi="Times New Roman" w:cs="Times New Roman"/>
          <w:sz w:val="20"/>
          <w:szCs w:val="20"/>
        </w:rPr>
        <w:t xml:space="preserve"> (University of Vienna)</w:t>
      </w:r>
    </w:p>
    <w:p w14:paraId="0D509C10" w14:textId="67326AB0" w:rsidR="009E7DA6" w:rsidRDefault="00766D5C" w:rsidP="009E7DA6">
      <w:pPr>
        <w:tabs>
          <w:tab w:val="left" w:pos="1118"/>
          <w:tab w:val="left" w:pos="2956"/>
          <w:tab w:val="left" w:pos="3882"/>
        </w:tabs>
        <w:ind w:left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E7DA6" w:rsidRPr="00464A5F">
        <w:rPr>
          <w:rFonts w:ascii="Times New Roman" w:hAnsi="Times New Roman" w:cs="Times New Roman"/>
          <w:i/>
          <w:sz w:val="20"/>
          <w:szCs w:val="20"/>
        </w:rPr>
        <w:t xml:space="preserve">Imaging and Imagining Nature in Climate Change Communication - A Comparison between the Two </w:t>
      </w:r>
      <w:r w:rsidR="00B376D4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9E7DA6" w:rsidRPr="00464A5F">
        <w:rPr>
          <w:rFonts w:ascii="Times New Roman" w:hAnsi="Times New Roman" w:cs="Times New Roman"/>
          <w:i/>
          <w:sz w:val="20"/>
          <w:szCs w:val="20"/>
        </w:rPr>
        <w:t>Popular Science Magazines GEO and National Geographic</w:t>
      </w:r>
    </w:p>
    <w:p w14:paraId="687FDB51" w14:textId="77777777" w:rsidR="009E7DA6" w:rsidRDefault="009E7DA6" w:rsidP="009E7DA6">
      <w:pPr>
        <w:tabs>
          <w:tab w:val="left" w:pos="1118"/>
          <w:tab w:val="left" w:pos="2956"/>
          <w:tab w:val="left" w:pos="3882"/>
        </w:tabs>
        <w:ind w:left="708"/>
        <w:rPr>
          <w:rFonts w:ascii="Times New Roman" w:hAnsi="Times New Roman" w:cs="Times New Roman"/>
          <w:i/>
          <w:sz w:val="20"/>
          <w:szCs w:val="20"/>
        </w:rPr>
      </w:pPr>
    </w:p>
    <w:p w14:paraId="33FC7CBF" w14:textId="77777777" w:rsidR="009E7DA6" w:rsidRDefault="009E7DA6" w:rsidP="009E7DA6">
      <w:pPr>
        <w:tabs>
          <w:tab w:val="left" w:pos="1118"/>
          <w:tab w:val="left" w:pos="2956"/>
          <w:tab w:val="left" w:pos="3882"/>
        </w:tabs>
        <w:ind w:left="708"/>
        <w:rPr>
          <w:rFonts w:ascii="Times New Roman" w:hAnsi="Times New Roman" w:cs="Times New Roman"/>
          <w:i/>
          <w:sz w:val="20"/>
          <w:szCs w:val="20"/>
        </w:rPr>
      </w:pPr>
      <w:r w:rsidRPr="008F41F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Xaq Frohlich</w:t>
      </w:r>
      <w:r w:rsidRPr="008F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(Auburn University)</w:t>
      </w:r>
    </w:p>
    <w:p w14:paraId="00F26D9D" w14:textId="784A88BF" w:rsidR="009E7DA6" w:rsidRPr="009E7DA6" w:rsidRDefault="009E7DA6" w:rsidP="009E7DA6">
      <w:pPr>
        <w:tabs>
          <w:tab w:val="left" w:pos="1118"/>
          <w:tab w:val="left" w:pos="2956"/>
          <w:tab w:val="left" w:pos="3882"/>
        </w:tabs>
        <w:ind w:left="708"/>
        <w:rPr>
          <w:rFonts w:ascii="Times New Roman" w:hAnsi="Times New Roman" w:cs="Times New Roman"/>
          <w:i/>
          <w:sz w:val="20"/>
          <w:szCs w:val="20"/>
        </w:rPr>
      </w:pPr>
      <w:r w:rsidRPr="00464A5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 Rise (and Fall) of the Food-Drug Line: Classification, Gatekeepers, and Spatial Mediation in Food and Health Markets</w:t>
      </w:r>
    </w:p>
    <w:p w14:paraId="52E30526" w14:textId="512EFCA5" w:rsidR="00464A5F" w:rsidRPr="00464A5F" w:rsidRDefault="00464A5F" w:rsidP="00464A5F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14:paraId="6A497212" w14:textId="77777777" w:rsidR="00464A5F" w:rsidRDefault="00464A5F" w:rsidP="0066118A">
      <w:pPr>
        <w:spacing w:before="12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12:00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09477D">
        <w:rPr>
          <w:rFonts w:ascii="Times New Roman" w:hAnsi="Times New Roman" w:cs="Times New Roman"/>
          <w:b/>
          <w:sz w:val="20"/>
          <w:szCs w:val="20"/>
        </w:rPr>
        <w:t>Lunch</w:t>
      </w:r>
    </w:p>
    <w:p w14:paraId="1EAA12A1" w14:textId="77777777" w:rsidR="00464A5F" w:rsidRDefault="00464A5F" w:rsidP="0066118A">
      <w:pPr>
        <w:spacing w:before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4AE0452" w14:textId="77777777" w:rsidR="008C2BB6" w:rsidRDefault="00464A5F" w:rsidP="009E7DA6">
      <w:pPr>
        <w:tabs>
          <w:tab w:val="left" w:pos="1118"/>
          <w:tab w:val="left" w:pos="2956"/>
          <w:tab w:val="left" w:pos="3882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1:15       </w:t>
      </w:r>
      <w:r w:rsidRPr="00464A5F">
        <w:rPr>
          <w:rFonts w:ascii="Times New Roman" w:hAnsi="Times New Roman" w:cs="Times New Roman"/>
          <w:b/>
          <w:sz w:val="20"/>
          <w:szCs w:val="20"/>
          <w:u w:val="single"/>
        </w:rPr>
        <w:t>Session 6: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E7DA6" w:rsidRPr="00E21E89">
        <w:rPr>
          <w:rFonts w:ascii="Times New Roman" w:hAnsi="Times New Roman" w:cs="Times New Roman"/>
          <w:b/>
          <w:sz w:val="20"/>
          <w:szCs w:val="20"/>
          <w:u w:val="single"/>
        </w:rPr>
        <w:t xml:space="preserve">Co-producing </w:t>
      </w:r>
      <w:r w:rsidR="008C2BB6">
        <w:rPr>
          <w:rFonts w:ascii="Times New Roman" w:hAnsi="Times New Roman" w:cs="Times New Roman"/>
          <w:b/>
          <w:sz w:val="20"/>
          <w:szCs w:val="20"/>
          <w:u w:val="single"/>
        </w:rPr>
        <w:t>Regulatory Objects</w:t>
      </w:r>
    </w:p>
    <w:p w14:paraId="29F76100" w14:textId="7496EFC9" w:rsidR="009E7DA6" w:rsidRPr="008C2BB6" w:rsidRDefault="008C2BB6" w:rsidP="009E7DA6">
      <w:pPr>
        <w:tabs>
          <w:tab w:val="left" w:pos="1118"/>
          <w:tab w:val="left" w:pos="2956"/>
          <w:tab w:val="left" w:pos="3882"/>
        </w:tabs>
      </w:pPr>
      <w:r w:rsidRPr="008C2BB6">
        <w:rPr>
          <w:rFonts w:ascii="Times New Roman" w:hAnsi="Times New Roman" w:cs="Times New Roman"/>
          <w:b/>
          <w:sz w:val="20"/>
          <w:szCs w:val="20"/>
        </w:rPr>
        <w:t xml:space="preserve">              Chair: </w:t>
      </w:r>
      <w:r>
        <w:rPr>
          <w:rFonts w:ascii="Times New Roman" w:hAnsi="Times New Roman" w:cs="Times New Roman"/>
          <w:sz w:val="20"/>
          <w:szCs w:val="20"/>
        </w:rPr>
        <w:t>Ben Hurlbut (Arizona State University)</w:t>
      </w:r>
      <w:r w:rsidR="009E7DA6" w:rsidRPr="008C2BB6">
        <w:t xml:space="preserve"> </w:t>
      </w:r>
      <w:r w:rsidRPr="008C2BB6">
        <w:t xml:space="preserve">             </w:t>
      </w:r>
    </w:p>
    <w:p w14:paraId="59BF53AF" w14:textId="77777777" w:rsidR="008C2BB6" w:rsidRDefault="008C2BB6" w:rsidP="009E7DA6">
      <w:pPr>
        <w:tabs>
          <w:tab w:val="left" w:pos="1118"/>
          <w:tab w:val="left" w:pos="2956"/>
          <w:tab w:val="left" w:pos="3882"/>
        </w:tabs>
      </w:pPr>
    </w:p>
    <w:p w14:paraId="43A8C179" w14:textId="22509B1F" w:rsidR="009E7DA6" w:rsidRDefault="009E7DA6" w:rsidP="009E7DA6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t xml:space="preserve">           </w:t>
      </w:r>
      <w:r w:rsidR="00CE36A2">
        <w:t xml:space="preserve">  </w:t>
      </w:r>
      <w:r w:rsidRPr="00E21E8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Carlos Cuevas Garcia </w:t>
      </w:r>
      <w:r w:rsidRPr="00E21E89">
        <w:rPr>
          <w:rFonts w:ascii="Times New Roman" w:eastAsia="Times New Roman" w:hAnsi="Times New Roman" w:cs="Times New Roman"/>
          <w:color w:val="000000"/>
          <w:sz w:val="20"/>
          <w:szCs w:val="20"/>
        </w:rPr>
        <w:t>(MCTS)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3C130876" w14:textId="59502D40" w:rsidR="009E7DA6" w:rsidRDefault="009E7DA6" w:rsidP="009E7DA6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="00CE36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21E8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Situating Three-dimensional Cell Microenvironments in their Institutional and R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egulatory  </w:t>
      </w:r>
    </w:p>
    <w:p w14:paraId="413877F9" w14:textId="2CB9340D" w:rsidR="009E7DA6" w:rsidRDefault="009E7DA6" w:rsidP="009E7DA6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</w:t>
      </w:r>
      <w:r w:rsidR="00CE36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</w:t>
      </w:r>
      <w:r w:rsidRPr="00E21E8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Macroenvironment: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E21E8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 Challenge of Regulating Regulatory Objects</w:t>
      </w:r>
    </w:p>
    <w:p w14:paraId="2E5F74E2" w14:textId="77777777" w:rsidR="009E7DA6" w:rsidRDefault="009E7DA6" w:rsidP="009E7DA6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</w:p>
    <w:p w14:paraId="12510A41" w14:textId="580EB2CF" w:rsidR="009E7DA6" w:rsidRPr="00E21E89" w:rsidRDefault="00CE36A2" w:rsidP="00606F57">
      <w:pPr>
        <w:tabs>
          <w:tab w:val="left" w:pos="1118"/>
          <w:tab w:val="left" w:pos="2956"/>
          <w:tab w:val="left" w:pos="3882"/>
        </w:tabs>
        <w:ind w:firstLine="540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</w:t>
      </w:r>
      <w:r w:rsidR="009E7DA6" w:rsidRPr="00E21E8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Gili Vidan </w:t>
      </w:r>
      <w:r w:rsidR="009E7DA6" w:rsidRPr="00E21E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(Harvard) </w:t>
      </w:r>
    </w:p>
    <w:p w14:paraId="4967E6A8" w14:textId="77777777" w:rsidR="00CE36A2" w:rsidRDefault="009E7DA6" w:rsidP="00DC301F">
      <w:pPr>
        <w:tabs>
          <w:tab w:val="left" w:pos="2653"/>
          <w:tab w:val="left" w:pos="4333"/>
          <w:tab w:val="left" w:pos="8745"/>
        </w:tabs>
        <w:ind w:left="540" w:hanging="54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="00CE36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21E8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Checks and Balances: Privacy, Payments, and the Public Interest in the Developm</w:t>
      </w:r>
      <w:r w:rsidR="00DC301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ent of 1970s US </w:t>
      </w:r>
      <w:r w:rsidR="00CE36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</w:t>
      </w:r>
    </w:p>
    <w:p w14:paraId="748FB90C" w14:textId="0E35A155" w:rsidR="009E7DA6" w:rsidRPr="00DC301F" w:rsidRDefault="00CE36A2" w:rsidP="00DC301F">
      <w:pPr>
        <w:tabs>
          <w:tab w:val="left" w:pos="2653"/>
          <w:tab w:val="left" w:pos="4333"/>
          <w:tab w:val="left" w:pos="8745"/>
        </w:tabs>
        <w:ind w:left="540" w:hanging="54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</w:t>
      </w:r>
      <w:r w:rsidR="00DC301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Electronic </w:t>
      </w:r>
      <w:r w:rsidR="009E7DA6" w:rsidRPr="00E21E8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Funds Transfer System</w:t>
      </w:r>
      <w:r w:rsidR="009E7DA6" w:rsidRPr="00E21E89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</w:p>
    <w:p w14:paraId="48BB03BC" w14:textId="77777777" w:rsidR="009E7DA6" w:rsidRDefault="009E7DA6" w:rsidP="009E7DA6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2484CBD" w14:textId="3A7B0183" w:rsidR="00DC301F" w:rsidRDefault="009E7DA6" w:rsidP="00DC301F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="00CE36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DC301F" w:rsidRPr="00E21E8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Eva Krick </w:t>
      </w:r>
      <w:r w:rsidR="00DC301F" w:rsidRPr="00E21E89">
        <w:rPr>
          <w:rFonts w:ascii="Times New Roman" w:eastAsia="Times New Roman" w:hAnsi="Times New Roman" w:cs="Times New Roman"/>
          <w:color w:val="000000"/>
          <w:sz w:val="20"/>
          <w:szCs w:val="20"/>
        </w:rPr>
        <w:t>(University of Oslo)</w:t>
      </w:r>
    </w:p>
    <w:p w14:paraId="2AB4AA3B" w14:textId="1BF5CAF2" w:rsidR="00DC301F" w:rsidRDefault="00CE36A2" w:rsidP="00DC301F">
      <w:pPr>
        <w:tabs>
          <w:tab w:val="left" w:pos="2653"/>
          <w:tab w:val="left" w:pos="4333"/>
          <w:tab w:val="left" w:pos="8745"/>
        </w:tabs>
        <w:ind w:firstLine="54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</w:t>
      </w:r>
      <w:r w:rsidR="00DC301F" w:rsidRPr="00E21E8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How to Bridge the Epistemic-Democratic Divide: Institutional Innovat</w:t>
      </w:r>
      <w:r w:rsidR="00DC301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ions of Coupling Experts, Civil</w:t>
      </w:r>
    </w:p>
    <w:p w14:paraId="1F164B08" w14:textId="3F775CE9" w:rsidR="00DC301F" w:rsidRDefault="00CE36A2" w:rsidP="00DC301F">
      <w:pPr>
        <w:tabs>
          <w:tab w:val="left" w:pos="2653"/>
          <w:tab w:val="left" w:pos="4333"/>
          <w:tab w:val="left" w:pos="8745"/>
        </w:tabs>
        <w:ind w:firstLine="54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</w:t>
      </w:r>
      <w:r w:rsidR="00DC301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Society </w:t>
      </w:r>
      <w:r w:rsidR="00DC301F" w:rsidRPr="00E21E8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and the Government During Policy Development</w:t>
      </w:r>
    </w:p>
    <w:p w14:paraId="571F993D" w14:textId="77777777" w:rsidR="00DC301F" w:rsidRDefault="00DC301F" w:rsidP="00DC301F">
      <w:pPr>
        <w:tabs>
          <w:tab w:val="left" w:pos="2653"/>
          <w:tab w:val="left" w:pos="4333"/>
          <w:tab w:val="left" w:pos="8745"/>
        </w:tabs>
        <w:ind w:firstLine="54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498B1F3C" w14:textId="61343CEC" w:rsidR="009E7DA6" w:rsidRPr="00DC301F" w:rsidRDefault="00CE36A2" w:rsidP="00DC301F">
      <w:pPr>
        <w:tabs>
          <w:tab w:val="left" w:pos="2653"/>
          <w:tab w:val="left" w:pos="4333"/>
          <w:tab w:val="left" w:pos="8745"/>
        </w:tabs>
        <w:ind w:firstLine="54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</w:t>
      </w:r>
      <w:r w:rsidR="009E7DA6" w:rsidRPr="00E21E8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Margarita Boenig-Liptsin</w:t>
      </w:r>
      <w:r w:rsidR="00DC30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(Harvard STS/UC Berkeley)</w:t>
      </w:r>
      <w:r w:rsidR="009E7DA6" w:rsidRPr="00E21E8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793A15C3" w14:textId="2C120141" w:rsidR="009E7DA6" w:rsidRDefault="009E7DA6" w:rsidP="009E7DA6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="00CE36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21E8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Co-productionist Data Ethics</w:t>
      </w:r>
    </w:p>
    <w:p w14:paraId="10AB8A36" w14:textId="16B1F24A" w:rsidR="00464A5F" w:rsidRDefault="00464A5F" w:rsidP="009E7DA6">
      <w:pPr>
        <w:tabs>
          <w:tab w:val="left" w:pos="2653"/>
          <w:tab w:val="left" w:pos="4333"/>
          <w:tab w:val="left" w:pos="8745"/>
        </w:tabs>
        <w:rPr>
          <w:rFonts w:ascii="Times New Roman" w:hAnsi="Times New Roman" w:cs="Times New Roman"/>
          <w:i/>
          <w:sz w:val="20"/>
          <w:szCs w:val="20"/>
        </w:rPr>
      </w:pPr>
    </w:p>
    <w:p w14:paraId="1FE1FDBB" w14:textId="6BC30FAE" w:rsidR="00464A5F" w:rsidRDefault="00E21E89" w:rsidP="00464A5F">
      <w:pPr>
        <w:tabs>
          <w:tab w:val="left" w:pos="2653"/>
          <w:tab w:val="left" w:pos="4333"/>
          <w:tab w:val="left" w:pos="8745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3:15     </w:t>
      </w:r>
      <w:r w:rsidR="00CE36A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9477D">
        <w:rPr>
          <w:rFonts w:ascii="Times New Roman" w:hAnsi="Times New Roman" w:cs="Times New Roman"/>
          <w:b/>
          <w:sz w:val="20"/>
          <w:szCs w:val="20"/>
        </w:rPr>
        <w:t>Coffee</w:t>
      </w:r>
    </w:p>
    <w:p w14:paraId="3BCFBDAF" w14:textId="77777777" w:rsidR="00E21E89" w:rsidRDefault="00E21E89" w:rsidP="00464A5F">
      <w:pPr>
        <w:tabs>
          <w:tab w:val="left" w:pos="2653"/>
          <w:tab w:val="left" w:pos="4333"/>
          <w:tab w:val="left" w:pos="8745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2028739" w14:textId="353D6F30" w:rsidR="00606F57" w:rsidRPr="00606F57" w:rsidRDefault="00E21E89" w:rsidP="00606F57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3:45    </w:t>
      </w:r>
      <w:r w:rsidR="00CE36A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21E89">
        <w:rPr>
          <w:rFonts w:ascii="Times New Roman" w:hAnsi="Times New Roman" w:cs="Times New Roman"/>
          <w:b/>
          <w:sz w:val="20"/>
          <w:szCs w:val="20"/>
          <w:u w:val="single"/>
        </w:rPr>
        <w:t xml:space="preserve">Session 7: </w:t>
      </w:r>
      <w:r w:rsidR="009E7DA6" w:rsidRPr="00464A5F">
        <w:rPr>
          <w:rFonts w:ascii="Times New Roman" w:hAnsi="Times New Roman" w:cs="Times New Roman"/>
          <w:b/>
          <w:sz w:val="20"/>
          <w:szCs w:val="20"/>
          <w:u w:val="single"/>
        </w:rPr>
        <w:t>Biopolitics and Inequality</w:t>
      </w:r>
      <w:r w:rsidR="009E7DA6" w:rsidRPr="00464A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9F1A91" w14:textId="416FB42B" w:rsidR="009E7DA6" w:rsidRDefault="008C2BB6" w:rsidP="009E7DA6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lastRenderedPageBreak/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Chair: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Steve Hilgartner (Cornell University)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</w:p>
    <w:p w14:paraId="7CBCD005" w14:textId="77777777" w:rsidR="008C2BB6" w:rsidRPr="008C2BB6" w:rsidRDefault="008C2BB6" w:rsidP="009E7DA6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ECAF428" w14:textId="77777777" w:rsidR="009E7DA6" w:rsidRDefault="009E7DA6" w:rsidP="009E7DA6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</w:t>
      </w:r>
      <w:r w:rsidRPr="00464A5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Samuel Taylor-Alexander</w:t>
      </w:r>
      <w:r w:rsidRPr="0046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(Monash University)</w:t>
      </w:r>
    </w:p>
    <w:p w14:paraId="10DF4A59" w14:textId="51ADF814" w:rsidR="00CE36A2" w:rsidRDefault="00364D82" w:rsidP="00364D82">
      <w:pPr>
        <w:tabs>
          <w:tab w:val="left" w:pos="2653"/>
          <w:tab w:val="left" w:pos="4333"/>
          <w:tab w:val="left" w:pos="8745"/>
        </w:tabs>
        <w:ind w:left="63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E7DA6" w:rsidRPr="00464A5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Bureaucratic Disorders: Biomedical Nationalism, Pharmaceutical Citizenship and Access to Drugs </w:t>
      </w:r>
      <w:r w:rsidR="00CE36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</w:t>
      </w:r>
    </w:p>
    <w:p w14:paraId="6E24C74D" w14:textId="2C49F972" w:rsidR="009E7DA6" w:rsidRDefault="00CE36A2" w:rsidP="00364D82">
      <w:pPr>
        <w:tabs>
          <w:tab w:val="left" w:pos="2653"/>
          <w:tab w:val="left" w:pos="4333"/>
          <w:tab w:val="left" w:pos="8745"/>
        </w:tabs>
        <w:ind w:left="63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9E7DA6" w:rsidRPr="00464A5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for </w:t>
      </w:r>
      <w:r w:rsidR="009E7DA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Rare </w:t>
      </w:r>
      <w:r w:rsidR="009E7DA6" w:rsidRPr="00464A5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Diseases in the United Kingdom</w:t>
      </w:r>
    </w:p>
    <w:p w14:paraId="13FEBA81" w14:textId="77777777" w:rsidR="009E7DA6" w:rsidRDefault="009E7DA6" w:rsidP="009E7DA6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2E459F23" w14:textId="476B350D" w:rsidR="009E7DA6" w:rsidRDefault="009E7DA6" w:rsidP="009E7DA6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</w:t>
      </w:r>
      <w:r w:rsidR="00CE36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464A5F">
        <w:rPr>
          <w:rFonts w:ascii="Times New Roman" w:hAnsi="Times New Roman" w:cs="Times New Roman"/>
          <w:b/>
          <w:sz w:val="20"/>
          <w:szCs w:val="20"/>
        </w:rPr>
        <w:t xml:space="preserve">Daniela Schuh </w:t>
      </w:r>
      <w:r w:rsidRPr="00464A5F">
        <w:rPr>
          <w:rFonts w:ascii="Times New Roman" w:hAnsi="Times New Roman" w:cs="Times New Roman"/>
          <w:sz w:val="20"/>
          <w:szCs w:val="20"/>
        </w:rPr>
        <w:t>(University of Vienna)</w:t>
      </w:r>
    </w:p>
    <w:p w14:paraId="76FD74AD" w14:textId="06F03F2C" w:rsidR="00320897" w:rsidRDefault="009E7DA6" w:rsidP="00320897">
      <w:pPr>
        <w:rPr>
          <w:rFonts w:ascii="Times New Roman" w:hAnsi="Times New Roman" w:cs="Times New Roman"/>
          <w:i/>
          <w:sz w:val="20"/>
          <w:szCs w:val="20"/>
        </w:rPr>
      </w:pPr>
      <w:r w:rsidRPr="00320897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F44C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20897">
        <w:rPr>
          <w:rFonts w:ascii="Times New Roman" w:hAnsi="Times New Roman" w:cs="Times New Roman"/>
          <w:i/>
          <w:sz w:val="20"/>
          <w:szCs w:val="20"/>
        </w:rPr>
        <w:t>Cross-border Surrogacy and Public Policies: Challenges to L</w:t>
      </w:r>
      <w:r w:rsidR="00320897" w:rsidRPr="00320897">
        <w:rPr>
          <w:rFonts w:ascii="Times New Roman" w:hAnsi="Times New Roman" w:cs="Times New Roman"/>
          <w:i/>
          <w:sz w:val="20"/>
          <w:szCs w:val="20"/>
        </w:rPr>
        <w:t>egal</w:t>
      </w:r>
      <w:r w:rsidR="00320897">
        <w:rPr>
          <w:rFonts w:ascii="Times New Roman" w:hAnsi="Times New Roman" w:cs="Times New Roman"/>
          <w:i/>
          <w:sz w:val="20"/>
          <w:szCs w:val="20"/>
        </w:rPr>
        <w:t xml:space="preserve"> Descent and the Constitutional   </w:t>
      </w:r>
    </w:p>
    <w:p w14:paraId="3FF6C500" w14:textId="49B44144" w:rsidR="009E7DA6" w:rsidRPr="00320897" w:rsidRDefault="00320897" w:rsidP="0032089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F44CE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Protection of the F</w:t>
      </w:r>
      <w:r w:rsidRPr="00320897">
        <w:rPr>
          <w:rFonts w:ascii="Times New Roman" w:hAnsi="Times New Roman" w:cs="Times New Roman"/>
          <w:i/>
          <w:sz w:val="20"/>
          <w:szCs w:val="20"/>
        </w:rPr>
        <w:t>amily in Germany and France.</w:t>
      </w:r>
      <w:r w:rsidR="009E7DA6" w:rsidRPr="00320897">
        <w:rPr>
          <w:rFonts w:ascii="Times New Roman" w:hAnsi="Times New Roman" w:cs="Times New Roman"/>
          <w:i/>
          <w:sz w:val="20"/>
          <w:szCs w:val="20"/>
        </w:rPr>
        <w:tab/>
      </w:r>
    </w:p>
    <w:p w14:paraId="78F06F2F" w14:textId="77777777" w:rsidR="009E7DA6" w:rsidRDefault="009E7DA6" w:rsidP="009E7DA6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3AE64447" w14:textId="6662DB9F" w:rsidR="009E7DA6" w:rsidRDefault="009E7DA6" w:rsidP="009E7DA6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</w:t>
      </w:r>
      <w:r w:rsidR="00CE36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464A5F">
        <w:rPr>
          <w:rFonts w:ascii="Times New Roman" w:hAnsi="Times New Roman" w:cs="Times New Roman"/>
          <w:b/>
          <w:sz w:val="20"/>
          <w:szCs w:val="20"/>
        </w:rPr>
        <w:t>Tito Carvalho</w:t>
      </w:r>
      <w:r w:rsidRPr="00464A5F">
        <w:rPr>
          <w:rFonts w:ascii="Times New Roman" w:hAnsi="Times New Roman" w:cs="Times New Roman"/>
          <w:sz w:val="20"/>
          <w:szCs w:val="20"/>
        </w:rPr>
        <w:t xml:space="preserve"> (UCSD/Harvard STS)</w:t>
      </w:r>
    </w:p>
    <w:p w14:paraId="2E9124B0" w14:textId="77777777" w:rsidR="00CE36A2" w:rsidRDefault="00364D82" w:rsidP="00364D82">
      <w:pPr>
        <w:tabs>
          <w:tab w:val="left" w:pos="2653"/>
          <w:tab w:val="left" w:pos="4333"/>
          <w:tab w:val="left" w:pos="8745"/>
        </w:tabs>
        <w:ind w:left="63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CE36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9E7DA6" w:rsidRPr="00464A5F">
        <w:rPr>
          <w:rFonts w:ascii="Times New Roman" w:hAnsi="Times New Roman" w:cs="Times New Roman"/>
          <w:i/>
          <w:sz w:val="20"/>
          <w:szCs w:val="20"/>
        </w:rPr>
        <w:t xml:space="preserve">From Race to Racism: Theodosius Dobzhansky and Richard Lewontin on the Problem of Race and </w:t>
      </w:r>
      <w:r w:rsidR="00CE36A2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14:paraId="68D6758F" w14:textId="5D79D79F" w:rsidR="009E7DA6" w:rsidRDefault="00B24170" w:rsidP="00364D82">
      <w:pPr>
        <w:tabs>
          <w:tab w:val="left" w:pos="2653"/>
          <w:tab w:val="left" w:pos="4333"/>
          <w:tab w:val="left" w:pos="8745"/>
        </w:tabs>
        <w:ind w:left="63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E36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64D82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9E7DA6">
        <w:rPr>
          <w:rFonts w:ascii="Times New Roman" w:hAnsi="Times New Roman" w:cs="Times New Roman"/>
          <w:i/>
          <w:sz w:val="20"/>
          <w:szCs w:val="20"/>
        </w:rPr>
        <w:t xml:space="preserve">Ethos of </w:t>
      </w:r>
      <w:r w:rsidR="009E7DA6" w:rsidRPr="00464A5F">
        <w:rPr>
          <w:rFonts w:ascii="Times New Roman" w:hAnsi="Times New Roman" w:cs="Times New Roman"/>
          <w:i/>
          <w:sz w:val="20"/>
          <w:szCs w:val="20"/>
        </w:rPr>
        <w:t>Science</w:t>
      </w:r>
    </w:p>
    <w:p w14:paraId="292C9ACB" w14:textId="77777777" w:rsidR="00606F57" w:rsidRDefault="00606F57" w:rsidP="009E7DA6">
      <w:pPr>
        <w:tabs>
          <w:tab w:val="left" w:pos="2653"/>
          <w:tab w:val="left" w:pos="4333"/>
          <w:tab w:val="left" w:pos="8745"/>
        </w:tabs>
        <w:rPr>
          <w:rFonts w:ascii="Times New Roman" w:hAnsi="Times New Roman" w:cs="Times New Roman"/>
          <w:i/>
          <w:sz w:val="20"/>
          <w:szCs w:val="20"/>
        </w:rPr>
      </w:pPr>
    </w:p>
    <w:p w14:paraId="0CEA5183" w14:textId="77777777" w:rsidR="00606F57" w:rsidRPr="00464A5F" w:rsidRDefault="00606F57" w:rsidP="00606F57">
      <w:pPr>
        <w:tabs>
          <w:tab w:val="left" w:pos="1118"/>
          <w:tab w:val="left" w:pos="2956"/>
          <w:tab w:val="left" w:pos="3882"/>
        </w:tabs>
        <w:ind w:firstLine="72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64A5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Kaushik Sunder Rajan</w:t>
      </w:r>
      <w:r w:rsidRPr="0046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(University of Chicago)</w:t>
      </w:r>
    </w:p>
    <w:p w14:paraId="1445D866" w14:textId="77777777" w:rsidR="00606F57" w:rsidRDefault="00606F57" w:rsidP="00606F57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Pr="00464A5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 Breather as Patient and Plaintiff: Biopolitics, Labor and the Judicialization of Tuberculosis</w:t>
      </w:r>
    </w:p>
    <w:p w14:paraId="4FC970C3" w14:textId="77777777" w:rsidR="00FA292F" w:rsidRDefault="00FA292F" w:rsidP="00606F57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0E359420" w14:textId="3E86BCA4" w:rsidR="009E7DA6" w:rsidRDefault="00606F57" w:rsidP="00606F57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</w:t>
      </w:r>
    </w:p>
    <w:p w14:paraId="3D71F8CA" w14:textId="6186974D" w:rsidR="00CE36A2" w:rsidRPr="00CE36A2" w:rsidRDefault="00CE36A2" w:rsidP="00606F57">
      <w:pPr>
        <w:tabs>
          <w:tab w:val="left" w:pos="2653"/>
          <w:tab w:val="left" w:pos="4333"/>
          <w:tab w:val="left" w:pos="874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5:45       </w:t>
      </w:r>
      <w:r w:rsidRPr="0009477D">
        <w:rPr>
          <w:rFonts w:ascii="Times New Roman" w:hAnsi="Times New Roman" w:cs="Times New Roman"/>
          <w:b/>
          <w:sz w:val="20"/>
          <w:szCs w:val="20"/>
        </w:rPr>
        <w:t>Coffee</w:t>
      </w:r>
    </w:p>
    <w:p w14:paraId="4777FF36" w14:textId="77777777" w:rsidR="00CE36A2" w:rsidRPr="00606F57" w:rsidRDefault="00CE36A2" w:rsidP="00606F57">
      <w:pPr>
        <w:tabs>
          <w:tab w:val="left" w:pos="2653"/>
          <w:tab w:val="left" w:pos="4333"/>
          <w:tab w:val="left" w:pos="8745"/>
        </w:tabs>
        <w:rPr>
          <w:rFonts w:ascii="Times New Roman" w:hAnsi="Times New Roman" w:cs="Times New Roman"/>
          <w:i/>
          <w:sz w:val="20"/>
          <w:szCs w:val="20"/>
        </w:rPr>
      </w:pPr>
    </w:p>
    <w:p w14:paraId="415D2250" w14:textId="50A3E446" w:rsidR="00FA292F" w:rsidRDefault="00606F57" w:rsidP="00857B92">
      <w:pPr>
        <w:pStyle w:val="Title"/>
        <w:rPr>
          <w:b/>
          <w:sz w:val="32"/>
        </w:rPr>
      </w:pPr>
      <w:r w:rsidRPr="00857B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6:00</w:t>
      </w:r>
      <w:r w:rsidR="00E21E89" w:rsidRPr="00857B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</w:t>
      </w:r>
      <w:r w:rsidR="00CE36A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</w:t>
      </w:r>
      <w:r w:rsidRPr="00857B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Policy Roundtable</w:t>
      </w:r>
      <w:r w:rsidR="00FA292F" w:rsidRPr="00857B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CE36A2" w:rsidRPr="00CE36A2">
        <w:rPr>
          <w:rFonts w:ascii="Times New Roman" w:eastAsia="Times New Roman" w:hAnsi="Times New Roman" w:cs="Times New Roman"/>
          <w:b/>
          <w:sz w:val="20"/>
          <w:szCs w:val="20"/>
        </w:rPr>
        <w:t>“</w:t>
      </w:r>
      <w:r w:rsidR="00FA292F" w:rsidRPr="00857B92">
        <w:rPr>
          <w:rFonts w:ascii="Times" w:hAnsi="Times"/>
          <w:b/>
          <w:sz w:val="20"/>
        </w:rPr>
        <w:t xml:space="preserve">Building </w:t>
      </w:r>
      <w:r w:rsidR="00CE36A2">
        <w:rPr>
          <w:rFonts w:ascii="Times" w:hAnsi="Times"/>
          <w:b/>
          <w:sz w:val="20"/>
        </w:rPr>
        <w:t xml:space="preserve">Norms and Institutions </w:t>
      </w:r>
      <w:r w:rsidR="00D024A2">
        <w:rPr>
          <w:rFonts w:ascii="Times" w:hAnsi="Times"/>
          <w:b/>
          <w:sz w:val="20"/>
        </w:rPr>
        <w:t>Responsibly</w:t>
      </w:r>
      <w:r w:rsidR="00FA292F" w:rsidRPr="00857B92">
        <w:rPr>
          <w:rFonts w:ascii="Times" w:hAnsi="Times"/>
          <w:b/>
          <w:sz w:val="20"/>
        </w:rPr>
        <w:t xml:space="preserve">: </w:t>
      </w:r>
      <w:r w:rsidR="00FA292F">
        <w:rPr>
          <w:rFonts w:ascii="Times" w:hAnsi="Times"/>
          <w:b/>
          <w:sz w:val="20"/>
        </w:rPr>
        <w:t>E</w:t>
      </w:r>
      <w:r w:rsidR="00FA292F" w:rsidRPr="00857B92">
        <w:rPr>
          <w:rFonts w:ascii="Times" w:hAnsi="Times"/>
          <w:b/>
          <w:sz w:val="20"/>
        </w:rPr>
        <w:t xml:space="preserve">ngaging STS in </w:t>
      </w:r>
      <w:r w:rsidR="00D024A2">
        <w:rPr>
          <w:rFonts w:ascii="Times" w:hAnsi="Times"/>
          <w:b/>
          <w:sz w:val="20"/>
        </w:rPr>
        <w:t>P</w:t>
      </w:r>
      <w:r w:rsidR="00FA292F" w:rsidRPr="00857B92">
        <w:rPr>
          <w:rFonts w:ascii="Times" w:hAnsi="Times"/>
          <w:b/>
          <w:sz w:val="20"/>
        </w:rPr>
        <w:t xml:space="preserve">olicy </w:t>
      </w:r>
      <w:r w:rsidR="00D024A2">
        <w:rPr>
          <w:rFonts w:ascii="Times" w:hAnsi="Times"/>
          <w:b/>
          <w:sz w:val="20"/>
        </w:rPr>
        <w:t>S</w:t>
      </w:r>
      <w:r w:rsidR="00FA292F" w:rsidRPr="00857B92">
        <w:rPr>
          <w:rFonts w:ascii="Times" w:hAnsi="Times"/>
          <w:b/>
          <w:sz w:val="20"/>
        </w:rPr>
        <w:t>ettings</w:t>
      </w:r>
      <w:r w:rsidR="00FA292F">
        <w:rPr>
          <w:rFonts w:ascii="Times" w:hAnsi="Times"/>
          <w:b/>
          <w:sz w:val="20"/>
        </w:rPr>
        <w:t>”</w:t>
      </w:r>
    </w:p>
    <w:p w14:paraId="16595DE4" w14:textId="7A30E29E" w:rsidR="006143F1" w:rsidRDefault="006143F1" w:rsidP="00857B92">
      <w:pPr>
        <w:tabs>
          <w:tab w:val="left" w:pos="1118"/>
          <w:tab w:val="left" w:pos="2956"/>
          <w:tab w:val="left" w:pos="3882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4BDA033" w14:textId="401B9F43" w:rsidR="006143F1" w:rsidRPr="001F4406" w:rsidRDefault="006143F1" w:rsidP="00857B92">
      <w:pPr>
        <w:tabs>
          <w:tab w:val="left" w:pos="1118"/>
          <w:tab w:val="left" w:pos="2956"/>
          <w:tab w:val="left" w:pos="3882"/>
        </w:tabs>
        <w:ind w:left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F440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David Winickoff </w:t>
      </w:r>
      <w:r w:rsidRPr="00857B92">
        <w:rPr>
          <w:rFonts w:ascii="Times New Roman" w:eastAsia="Times New Roman" w:hAnsi="Times New Roman" w:cs="Times New Roman"/>
          <w:color w:val="000000"/>
          <w:sz w:val="20"/>
          <w:szCs w:val="20"/>
        </w:rPr>
        <w:t>(OECD</w:t>
      </w:r>
      <w:r w:rsidR="003C7E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LISIS</w:t>
      </w:r>
      <w:r w:rsidRPr="00857B92">
        <w:rPr>
          <w:rFonts w:ascii="Times New Roman" w:eastAsia="Times New Roman" w:hAnsi="Times New Roman" w:cs="Times New Roman"/>
          <w:color w:val="000000"/>
          <w:sz w:val="20"/>
          <w:szCs w:val="20"/>
        </w:rPr>
        <w:t>),</w:t>
      </w:r>
      <w:r w:rsidRPr="001F440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Nina Frahm </w:t>
      </w:r>
      <w:r w:rsidRPr="00857B92">
        <w:rPr>
          <w:rFonts w:ascii="Times New Roman" w:eastAsia="Times New Roman" w:hAnsi="Times New Roman" w:cs="Times New Roman"/>
          <w:color w:val="000000"/>
          <w:sz w:val="20"/>
          <w:szCs w:val="20"/>
        </w:rPr>
        <w:t>(MCTS, TU Munich)</w:t>
      </w:r>
    </w:p>
    <w:p w14:paraId="21677F6F" w14:textId="4CE4D5B3" w:rsidR="006143F1" w:rsidRPr="00857B92" w:rsidRDefault="006143F1" w:rsidP="00857B92">
      <w:pPr>
        <w:tabs>
          <w:tab w:val="left" w:pos="1118"/>
          <w:tab w:val="left" w:pos="2956"/>
          <w:tab w:val="left" w:pos="3882"/>
        </w:tabs>
        <w:ind w:left="708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857B9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OECD Neurotech</w:t>
      </w:r>
      <w:r w:rsidR="00D024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&amp; Responsible Innovation </w:t>
      </w:r>
    </w:p>
    <w:p w14:paraId="76891D68" w14:textId="053A1C97" w:rsidR="006143F1" w:rsidRPr="00857B92" w:rsidRDefault="006143F1" w:rsidP="00857B92">
      <w:pPr>
        <w:tabs>
          <w:tab w:val="left" w:pos="1118"/>
          <w:tab w:val="left" w:pos="2956"/>
          <w:tab w:val="left" w:pos="3882"/>
        </w:tabs>
        <w:ind w:left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ECD7FD2" w14:textId="0CA3BD82" w:rsidR="006143F1" w:rsidRDefault="006143F1" w:rsidP="00857B92">
      <w:pPr>
        <w:tabs>
          <w:tab w:val="left" w:pos="1118"/>
          <w:tab w:val="left" w:pos="2956"/>
          <w:tab w:val="left" w:pos="3882"/>
        </w:tabs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440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Iris Eisenberger </w:t>
      </w:r>
      <w:r w:rsidRPr="00857B92">
        <w:rPr>
          <w:rFonts w:ascii="Times New Roman" w:eastAsia="Times New Roman" w:hAnsi="Times New Roman" w:cs="Times New Roman"/>
          <w:color w:val="000000"/>
          <w:sz w:val="20"/>
          <w:szCs w:val="20"/>
        </w:rPr>
        <w:t>(BOKU Wien),</w:t>
      </w:r>
      <w:r w:rsidRPr="001F440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Brice Laurent </w:t>
      </w:r>
      <w:r w:rsidRPr="00857B92">
        <w:rPr>
          <w:rFonts w:ascii="Times New Roman" w:eastAsia="Times New Roman" w:hAnsi="Times New Roman" w:cs="Times New Roman"/>
          <w:color w:val="000000"/>
          <w:sz w:val="20"/>
          <w:szCs w:val="20"/>
        </w:rPr>
        <w:t>(Mines-Paritech),</w:t>
      </w:r>
      <w:r w:rsidRPr="001F440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Sabine Maasen </w:t>
      </w:r>
      <w:r w:rsidRPr="00857B92">
        <w:rPr>
          <w:rFonts w:ascii="Times New Roman" w:eastAsia="Times New Roman" w:hAnsi="Times New Roman" w:cs="Times New Roman"/>
          <w:color w:val="000000"/>
          <w:sz w:val="20"/>
          <w:szCs w:val="20"/>
        </w:rPr>
        <w:t>(TU Munich)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857B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57B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Uli Meyer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(TU Munich)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Ruth Müller </w:t>
      </w:r>
      <w:r w:rsidRPr="00857B92">
        <w:rPr>
          <w:rFonts w:ascii="Times New Roman" w:eastAsia="Times New Roman" w:hAnsi="Times New Roman" w:cs="Times New Roman"/>
          <w:color w:val="000000"/>
          <w:sz w:val="20"/>
          <w:szCs w:val="20"/>
        </w:rPr>
        <w:t>(TU Munich)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F440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Kyriaki Papageorgiou </w:t>
      </w:r>
      <w:r w:rsidRPr="00857B92">
        <w:rPr>
          <w:rFonts w:ascii="Times New Roman" w:eastAsia="Times New Roman" w:hAnsi="Times New Roman" w:cs="Times New Roman"/>
          <w:color w:val="000000"/>
          <w:sz w:val="20"/>
          <w:szCs w:val="20"/>
        </w:rPr>
        <w:t>(ESADE),</w:t>
      </w:r>
      <w:r w:rsidRPr="001F440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Sebastian Pfotenhauer </w:t>
      </w:r>
      <w:r w:rsidRPr="00857B92">
        <w:rPr>
          <w:rFonts w:ascii="Times New Roman" w:eastAsia="Times New Roman" w:hAnsi="Times New Roman" w:cs="Times New Roman"/>
          <w:color w:val="000000"/>
          <w:sz w:val="20"/>
          <w:szCs w:val="20"/>
        </w:rPr>
        <w:t>(TU Munich),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910A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Melanie Smallman </w:t>
      </w:r>
      <w:r w:rsidRPr="00857B92">
        <w:rPr>
          <w:rFonts w:ascii="Times New Roman" w:eastAsia="Times New Roman" w:hAnsi="Times New Roman" w:cs="Times New Roman"/>
          <w:color w:val="000000"/>
          <w:sz w:val="20"/>
          <w:szCs w:val="20"/>
        </w:rPr>
        <w:t>(UCL),</w:t>
      </w:r>
      <w:r w:rsidRPr="001F440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Jack Stilgoe </w:t>
      </w:r>
      <w:r w:rsidRPr="00857B92">
        <w:rPr>
          <w:rFonts w:ascii="Times New Roman" w:eastAsia="Times New Roman" w:hAnsi="Times New Roman" w:cs="Times New Roman"/>
          <w:color w:val="000000"/>
          <w:sz w:val="20"/>
          <w:szCs w:val="20"/>
        </w:rPr>
        <w:t>(UCL)</w:t>
      </w:r>
    </w:p>
    <w:p w14:paraId="39123E31" w14:textId="0CAD8072" w:rsidR="006143F1" w:rsidRPr="00857B92" w:rsidRDefault="006143F1" w:rsidP="00857B92">
      <w:pPr>
        <w:tabs>
          <w:tab w:val="left" w:pos="1118"/>
          <w:tab w:val="left" w:pos="2956"/>
          <w:tab w:val="left" w:pos="3882"/>
        </w:tabs>
        <w:ind w:left="708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857B9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SCALINGS: A policy roadmap for scaling up co-creation in Europe?</w:t>
      </w:r>
    </w:p>
    <w:p w14:paraId="43BD4F22" w14:textId="77777777" w:rsidR="006143F1" w:rsidRDefault="006143F1" w:rsidP="00857B92">
      <w:pPr>
        <w:tabs>
          <w:tab w:val="left" w:pos="1118"/>
          <w:tab w:val="left" w:pos="2956"/>
          <w:tab w:val="left" w:pos="3882"/>
        </w:tabs>
        <w:ind w:left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4175446" w14:textId="77777777" w:rsidR="006143F1" w:rsidRPr="001F4406" w:rsidRDefault="006143F1" w:rsidP="00857B92">
      <w:pPr>
        <w:tabs>
          <w:tab w:val="left" w:pos="1118"/>
          <w:tab w:val="left" w:pos="2956"/>
          <w:tab w:val="left" w:pos="3882"/>
        </w:tabs>
        <w:ind w:left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F440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Sheila Jasanoff </w:t>
      </w:r>
      <w:r w:rsidRPr="00857B92">
        <w:rPr>
          <w:rFonts w:ascii="Times New Roman" w:eastAsia="Times New Roman" w:hAnsi="Times New Roman" w:cs="Times New Roman"/>
          <w:color w:val="000000"/>
          <w:sz w:val="20"/>
          <w:szCs w:val="20"/>
        </w:rPr>
        <w:t>(Harvard)</w:t>
      </w:r>
      <w:r w:rsidRPr="001F440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Ben Hurlbut </w:t>
      </w:r>
      <w:r w:rsidRPr="00857B92">
        <w:rPr>
          <w:rFonts w:ascii="Times New Roman" w:eastAsia="Times New Roman" w:hAnsi="Times New Roman" w:cs="Times New Roman"/>
          <w:color w:val="000000"/>
          <w:sz w:val="20"/>
          <w:szCs w:val="20"/>
        </w:rPr>
        <w:t>(ASU)</w:t>
      </w:r>
      <w:r w:rsidRPr="001F440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Krishanu Saha </w:t>
      </w:r>
      <w:r w:rsidRPr="00857B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(U Wisconsin) </w:t>
      </w:r>
    </w:p>
    <w:p w14:paraId="7EA63887" w14:textId="77777777" w:rsidR="006143F1" w:rsidRPr="00857B92" w:rsidRDefault="006143F1" w:rsidP="00857B92">
      <w:pPr>
        <w:tabs>
          <w:tab w:val="left" w:pos="1118"/>
          <w:tab w:val="left" w:pos="2956"/>
          <w:tab w:val="left" w:pos="3882"/>
        </w:tabs>
        <w:ind w:left="708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857B9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 global observatory for gene editing</w:t>
      </w:r>
    </w:p>
    <w:p w14:paraId="5091A650" w14:textId="77777777" w:rsidR="006143F1" w:rsidRDefault="006143F1" w:rsidP="00857B92">
      <w:pPr>
        <w:tabs>
          <w:tab w:val="left" w:pos="1118"/>
          <w:tab w:val="left" w:pos="2956"/>
          <w:tab w:val="left" w:pos="3882"/>
        </w:tabs>
        <w:ind w:left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3CA2350" w14:textId="77777777" w:rsidR="006143F1" w:rsidRPr="001F4406" w:rsidRDefault="006143F1" w:rsidP="00857B92">
      <w:pPr>
        <w:tabs>
          <w:tab w:val="left" w:pos="1118"/>
          <w:tab w:val="left" w:pos="2956"/>
          <w:tab w:val="left" w:pos="3882"/>
        </w:tabs>
        <w:ind w:left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F440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Jim Dratwa </w:t>
      </w:r>
      <w:r w:rsidRPr="00857B92">
        <w:rPr>
          <w:rFonts w:ascii="Times New Roman" w:eastAsia="Times New Roman" w:hAnsi="Times New Roman" w:cs="Times New Roman"/>
          <w:color w:val="000000"/>
          <w:sz w:val="20"/>
          <w:szCs w:val="20"/>
        </w:rPr>
        <w:t>(European Commission and Woodrow Wilson Center)</w:t>
      </w:r>
    </w:p>
    <w:p w14:paraId="03EE7C06" w14:textId="77777777" w:rsidR="006143F1" w:rsidRPr="00857B92" w:rsidRDefault="006143F1" w:rsidP="00857B92">
      <w:pPr>
        <w:tabs>
          <w:tab w:val="left" w:pos="1118"/>
          <w:tab w:val="left" w:pos="2956"/>
          <w:tab w:val="left" w:pos="3882"/>
        </w:tabs>
        <w:ind w:left="708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857B9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ChangeS: ‘Changing the system from within’ </w:t>
      </w:r>
    </w:p>
    <w:p w14:paraId="680C2EAA" w14:textId="77777777" w:rsidR="006143F1" w:rsidRDefault="006143F1" w:rsidP="00606F57">
      <w:pPr>
        <w:tabs>
          <w:tab w:val="left" w:pos="1118"/>
          <w:tab w:val="left" w:pos="2956"/>
          <w:tab w:val="left" w:pos="3882"/>
        </w:tabs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000FF09C" w14:textId="77777777" w:rsidR="006143F1" w:rsidRPr="00606F57" w:rsidRDefault="006143F1" w:rsidP="00606F57">
      <w:pPr>
        <w:tabs>
          <w:tab w:val="left" w:pos="1118"/>
          <w:tab w:val="left" w:pos="2956"/>
          <w:tab w:val="left" w:pos="3882"/>
        </w:tabs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17949F70" w14:textId="6C799A9C" w:rsidR="00E21E89" w:rsidRPr="00857B92" w:rsidRDefault="00606F57" w:rsidP="00E21E89">
      <w:pPr>
        <w:tabs>
          <w:tab w:val="left" w:pos="1118"/>
          <w:tab w:val="left" w:pos="2956"/>
          <w:tab w:val="left" w:pos="3882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857B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7:30     </w:t>
      </w:r>
      <w:r w:rsidR="00CE36A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09477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SDN Reception</w:t>
      </w:r>
      <w:r w:rsidR="00FA292F" w:rsidRPr="0009477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024A2" w:rsidRPr="0009477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+ Beer Garden</w:t>
      </w:r>
    </w:p>
    <w:p w14:paraId="3BB5460F" w14:textId="77777777" w:rsidR="00E21E89" w:rsidRDefault="00E21E89" w:rsidP="00E21E89">
      <w:pPr>
        <w:tabs>
          <w:tab w:val="left" w:pos="1118"/>
          <w:tab w:val="left" w:pos="2956"/>
          <w:tab w:val="left" w:pos="3882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023D3588" w14:textId="77777777" w:rsidR="00FA292F" w:rsidRDefault="00FA292F" w:rsidP="00E21E89">
      <w:pPr>
        <w:tabs>
          <w:tab w:val="left" w:pos="1118"/>
          <w:tab w:val="left" w:pos="2956"/>
          <w:tab w:val="left" w:pos="3882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344D7408" w14:textId="77777777" w:rsidR="00B370B5" w:rsidRDefault="00B370B5" w:rsidP="00B370B5">
      <w:pPr>
        <w:spacing w:before="1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530C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Day </w:t>
      </w: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>4</w:t>
      </w:r>
      <w:r w:rsidRPr="00B6530C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:  </w:t>
      </w: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>S</w:t>
      </w:r>
      <w:r w:rsidRPr="00B370B5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aturday, june</w:t>
      </w: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30 th- </w:t>
      </w:r>
      <w:r w:rsidRPr="00026DA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Munich School of Philosophy </w:t>
      </w:r>
      <w:r w:rsidRPr="00026DA8">
        <w:rPr>
          <w:rFonts w:ascii="Times New Roman" w:hAnsi="Times New Roman" w:cs="Times New Roman"/>
          <w:b/>
          <w:sz w:val="20"/>
          <w:szCs w:val="20"/>
          <w:u w:val="single"/>
        </w:rPr>
        <w:t>(Hochschule für Philosophie), Kaulbachstraße 31a, 80539 München</w:t>
      </w:r>
    </w:p>
    <w:p w14:paraId="1A6934CB" w14:textId="77777777" w:rsidR="00B370B5" w:rsidRDefault="00B370B5" w:rsidP="00B370B5">
      <w:pPr>
        <w:spacing w:before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bookmarkEnd w:id="0"/>
    <w:bookmarkEnd w:id="1"/>
    <w:p w14:paraId="29544E55" w14:textId="755FAEA2" w:rsidR="0023299F" w:rsidRDefault="00606F57" w:rsidP="0023299F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B370B5">
        <w:rPr>
          <w:rFonts w:ascii="Times New Roman" w:hAnsi="Times New Roman" w:cs="Times New Roman"/>
          <w:b/>
          <w:sz w:val="20"/>
          <w:szCs w:val="20"/>
        </w:rPr>
        <w:t xml:space="preserve">:00  </w:t>
      </w:r>
      <w:r w:rsidR="00CE36A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B370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70B5" w:rsidRPr="00B370B5">
        <w:rPr>
          <w:rFonts w:ascii="Times New Roman" w:hAnsi="Times New Roman" w:cs="Times New Roman"/>
          <w:b/>
          <w:sz w:val="20"/>
          <w:szCs w:val="20"/>
          <w:u w:val="single"/>
        </w:rPr>
        <w:t xml:space="preserve">Session 8: </w:t>
      </w:r>
      <w:r w:rsidR="00364D82">
        <w:rPr>
          <w:rFonts w:ascii="Times New Roman" w:hAnsi="Times New Roman" w:cs="Times New Roman"/>
          <w:b/>
          <w:sz w:val="20"/>
          <w:szCs w:val="20"/>
          <w:u w:val="single"/>
        </w:rPr>
        <w:t xml:space="preserve">Citizenship </w:t>
      </w:r>
      <w:r w:rsidR="0023299F" w:rsidRPr="00B370B5">
        <w:rPr>
          <w:rFonts w:ascii="Times New Roman" w:hAnsi="Times New Roman" w:cs="Times New Roman"/>
          <w:b/>
          <w:sz w:val="20"/>
          <w:szCs w:val="20"/>
          <w:u w:val="single"/>
        </w:rPr>
        <w:t>and Representation</w:t>
      </w:r>
    </w:p>
    <w:p w14:paraId="72BB74F5" w14:textId="2AE3BD6C" w:rsidR="008C2BB6" w:rsidRPr="008C2BB6" w:rsidRDefault="008C2BB6" w:rsidP="0023299F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sz w:val="20"/>
          <w:szCs w:val="20"/>
        </w:rPr>
      </w:pPr>
      <w:r w:rsidRPr="008C2BB6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Chair: </w:t>
      </w:r>
      <w:r>
        <w:rPr>
          <w:rFonts w:ascii="Times New Roman" w:hAnsi="Times New Roman" w:cs="Times New Roman"/>
          <w:sz w:val="20"/>
          <w:szCs w:val="20"/>
        </w:rPr>
        <w:t>David Winickoff (OECD and LISIS)</w:t>
      </w:r>
    </w:p>
    <w:p w14:paraId="7A555F3D" w14:textId="22DF33AE" w:rsidR="00364D82" w:rsidRDefault="0023299F" w:rsidP="00364D82">
      <w:pPr>
        <w:tabs>
          <w:tab w:val="left" w:pos="2653"/>
          <w:tab w:val="left" w:pos="4333"/>
          <w:tab w:val="left" w:pos="874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3833AB69" w14:textId="5073DE38" w:rsidR="00364D82" w:rsidRDefault="00364D82" w:rsidP="00364D82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CE36A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370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Steven Druker</w:t>
      </w:r>
      <w:r w:rsidRPr="00B370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(Alliance for Bio-Integrity)</w:t>
      </w:r>
    </w:p>
    <w:p w14:paraId="0B32D3DD" w14:textId="20A072BE" w:rsidR="00364D82" w:rsidRDefault="00364D82" w:rsidP="005438E8">
      <w:pPr>
        <w:tabs>
          <w:tab w:val="left" w:pos="2653"/>
          <w:tab w:val="left" w:pos="4333"/>
          <w:tab w:val="left" w:pos="8745"/>
        </w:tabs>
        <w:ind w:left="708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370B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How Eminent </w:t>
      </w:r>
      <w:r w:rsidR="005438E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Scientists and Scientific </w:t>
      </w:r>
      <w:r w:rsidRPr="00B370B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Institutions Have Been Misrepresenting the Facts</w:t>
      </w:r>
      <w:r w:rsidR="005438E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About GMOs: A Major but Under </w:t>
      </w:r>
      <w:r w:rsidRPr="00B370B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Recognized Threat to the Integrity of Science</w:t>
      </w:r>
    </w:p>
    <w:p w14:paraId="45C85ADC" w14:textId="77777777" w:rsidR="00E7775D" w:rsidRDefault="00E7775D" w:rsidP="00E7775D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</w:t>
      </w:r>
    </w:p>
    <w:p w14:paraId="5143F060" w14:textId="11667944" w:rsidR="00E7775D" w:rsidRDefault="00E7775D" w:rsidP="00E7775D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Shobita Par</w:t>
      </w:r>
      <w:r w:rsidRPr="00260A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thasarathy </w:t>
      </w:r>
      <w:r w:rsidRPr="003014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(Michigan) </w:t>
      </w:r>
    </w:p>
    <w:p w14:paraId="37F67D42" w14:textId="2EE7C66B" w:rsidR="00364D82" w:rsidRDefault="00E7775D" w:rsidP="00B376D4">
      <w:pPr>
        <w:ind w:left="708"/>
        <w:rPr>
          <w:rFonts w:ascii="Times New Roman" w:hAnsi="Times New Roman" w:cs="Times New Roman"/>
          <w:i/>
          <w:sz w:val="20"/>
          <w:szCs w:val="20"/>
        </w:rPr>
      </w:pPr>
      <w:r w:rsidRPr="00301482">
        <w:rPr>
          <w:rFonts w:ascii="Times New Roman" w:hAnsi="Times New Roman" w:cs="Times New Roman"/>
          <w:i/>
          <w:sz w:val="20"/>
          <w:szCs w:val="20"/>
        </w:rPr>
        <w:t>The Politics of the Sanitary Pad as a Pro-Poor Technology: Understand</w:t>
      </w:r>
      <w:r>
        <w:rPr>
          <w:rFonts w:ascii="Times New Roman" w:hAnsi="Times New Roman" w:cs="Times New Roman"/>
          <w:i/>
          <w:sz w:val="20"/>
          <w:szCs w:val="20"/>
        </w:rPr>
        <w:t>ing the Implications for Girls,</w:t>
      </w:r>
      <w:r w:rsidRPr="00301482">
        <w:rPr>
          <w:rFonts w:ascii="Times New Roman" w:hAnsi="Times New Roman" w:cs="Times New Roman"/>
          <w:i/>
          <w:sz w:val="20"/>
          <w:szCs w:val="20"/>
        </w:rPr>
        <w:t xml:space="preserve"> Women, and Development Governance</w:t>
      </w:r>
    </w:p>
    <w:p w14:paraId="0CB3CF97" w14:textId="77777777" w:rsidR="00B376D4" w:rsidRPr="00B376D4" w:rsidRDefault="00B376D4" w:rsidP="00B376D4">
      <w:pPr>
        <w:ind w:left="708"/>
        <w:rPr>
          <w:rFonts w:ascii="Times New Roman" w:hAnsi="Times New Roman" w:cs="Times New Roman"/>
          <w:i/>
          <w:sz w:val="20"/>
          <w:szCs w:val="20"/>
        </w:rPr>
      </w:pPr>
    </w:p>
    <w:p w14:paraId="06301AC2" w14:textId="1F34E635" w:rsidR="00364D82" w:rsidRDefault="00CE36A2" w:rsidP="00364D82">
      <w:pPr>
        <w:tabs>
          <w:tab w:val="left" w:pos="2653"/>
          <w:tab w:val="left" w:pos="4333"/>
          <w:tab w:val="left" w:pos="8745"/>
        </w:tabs>
        <w:ind w:left="63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 w:rsidR="00364D82" w:rsidRPr="00B370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Samantha Vanderslott</w:t>
      </w:r>
      <w:r w:rsidR="00364D82" w:rsidRPr="00B370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(University of Oxford)</w:t>
      </w:r>
    </w:p>
    <w:p w14:paraId="7E7F266A" w14:textId="4B7047B6" w:rsidR="00364D82" w:rsidRPr="00B370B5" w:rsidRDefault="00364D82" w:rsidP="00364D82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</w:t>
      </w:r>
      <w:r w:rsidR="00CE36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</w:t>
      </w:r>
      <w:r w:rsidRPr="00B370B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Mainstream Counter-activism: Pro-vaccine Activists in Australia and the United States</w:t>
      </w:r>
    </w:p>
    <w:p w14:paraId="6EF1BB92" w14:textId="77777777" w:rsidR="00364D82" w:rsidRDefault="00364D82" w:rsidP="00364D82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08E6D046" w14:textId="4987D1C1" w:rsidR="0023299F" w:rsidRDefault="0023299F" w:rsidP="0023299F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</w:t>
      </w:r>
      <w:r w:rsidR="00CE36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B370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John Carson</w:t>
      </w:r>
      <w:r w:rsidRPr="00B370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(Michigan)</w:t>
      </w:r>
      <w:r w:rsidRPr="00B370B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370B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19D0C807" w14:textId="46E5EAAB" w:rsidR="0023299F" w:rsidRDefault="0023299F" w:rsidP="0023299F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</w:t>
      </w:r>
      <w:r w:rsidR="00CE36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</w:t>
      </w:r>
      <w:r w:rsidRPr="00B370B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 Unsound of Mind and the Ambiguities of Citizenship</w:t>
      </w:r>
    </w:p>
    <w:p w14:paraId="7D68821A" w14:textId="2D541370" w:rsidR="00260A64" w:rsidRDefault="00260A64" w:rsidP="0023299F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34769CFB" w14:textId="3989B844" w:rsidR="00260A64" w:rsidRPr="00301482" w:rsidRDefault="00260A64" w:rsidP="00E7775D">
      <w:pPr>
        <w:tabs>
          <w:tab w:val="left" w:pos="2653"/>
          <w:tab w:val="left" w:pos="4333"/>
          <w:tab w:val="left" w:pos="8745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33A09995" w14:textId="77777777" w:rsidR="00B370B5" w:rsidRPr="00B370B5" w:rsidRDefault="00B370B5" w:rsidP="00B370B5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3330A79F" w14:textId="1D7AA195" w:rsidR="00B370B5" w:rsidRPr="0009477D" w:rsidRDefault="00B370B5" w:rsidP="00B370B5">
      <w:pPr>
        <w:tabs>
          <w:tab w:val="left" w:pos="1118"/>
          <w:tab w:val="left" w:pos="2956"/>
          <w:tab w:val="left" w:pos="388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606F57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:00   </w:t>
      </w:r>
      <w:r w:rsidR="00CE36A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06F57" w:rsidRPr="0009477D">
        <w:rPr>
          <w:rFonts w:ascii="Times New Roman" w:hAnsi="Times New Roman" w:cs="Times New Roman"/>
          <w:b/>
          <w:sz w:val="20"/>
          <w:szCs w:val="20"/>
        </w:rPr>
        <w:t>Coffee</w:t>
      </w:r>
    </w:p>
    <w:p w14:paraId="6C9B44F8" w14:textId="77777777" w:rsidR="00B370B5" w:rsidRDefault="00B370B5" w:rsidP="00B370B5">
      <w:pPr>
        <w:tabs>
          <w:tab w:val="left" w:pos="1118"/>
          <w:tab w:val="left" w:pos="2956"/>
          <w:tab w:val="left" w:pos="3882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14:paraId="21AAEEF9" w14:textId="7DE6AEA0" w:rsidR="0023299F" w:rsidRDefault="00B370B5" w:rsidP="0023299F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606F57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606F57">
        <w:rPr>
          <w:rFonts w:ascii="Times New Roman" w:hAnsi="Times New Roman" w:cs="Times New Roman"/>
          <w:b/>
          <w:sz w:val="20"/>
          <w:szCs w:val="20"/>
        </w:rPr>
        <w:t>15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B370B5">
        <w:rPr>
          <w:rFonts w:ascii="Times New Roman" w:hAnsi="Times New Roman" w:cs="Times New Roman"/>
          <w:b/>
          <w:sz w:val="20"/>
          <w:szCs w:val="20"/>
          <w:u w:val="single"/>
        </w:rPr>
        <w:t xml:space="preserve">Session 9: </w:t>
      </w:r>
      <w:r w:rsidR="0023299F" w:rsidRPr="00026DA8">
        <w:rPr>
          <w:rFonts w:ascii="Times New Roman" w:hAnsi="Times New Roman" w:cs="Times New Roman"/>
          <w:b/>
          <w:sz w:val="20"/>
          <w:szCs w:val="20"/>
          <w:u w:val="single"/>
        </w:rPr>
        <w:t>Participatory Models</w:t>
      </w:r>
    </w:p>
    <w:p w14:paraId="15C61A87" w14:textId="020A707F" w:rsidR="008C2BB6" w:rsidRPr="008C2BB6" w:rsidRDefault="008C2BB6" w:rsidP="0023299F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sz w:val="20"/>
          <w:szCs w:val="20"/>
        </w:rPr>
      </w:pPr>
      <w:r w:rsidRPr="008C2BB6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2BB6">
        <w:rPr>
          <w:rFonts w:ascii="Times New Roman" w:hAnsi="Times New Roman" w:cs="Times New Roman"/>
          <w:b/>
          <w:sz w:val="20"/>
          <w:szCs w:val="20"/>
        </w:rPr>
        <w:t xml:space="preserve">Chair: </w:t>
      </w:r>
      <w:r>
        <w:rPr>
          <w:rFonts w:ascii="Times New Roman" w:hAnsi="Times New Roman" w:cs="Times New Roman"/>
          <w:sz w:val="20"/>
          <w:szCs w:val="20"/>
        </w:rPr>
        <w:t>Jack Stilgoe (University College London)</w:t>
      </w:r>
    </w:p>
    <w:p w14:paraId="359E937C" w14:textId="77777777" w:rsidR="0023299F" w:rsidRDefault="0023299F" w:rsidP="0023299F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</w:t>
      </w:r>
    </w:p>
    <w:p w14:paraId="63A1B919" w14:textId="0DEC302A" w:rsidR="00DA78A3" w:rsidRDefault="0023299F" w:rsidP="00DA78A3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677D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DA78A3" w:rsidRPr="0023299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A78A3" w:rsidRPr="0023299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Laurie Waller</w:t>
      </w:r>
      <w:r w:rsidR="00DA78A3" w:rsidRPr="00E067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(MCTS)</w:t>
      </w:r>
    </w:p>
    <w:p w14:paraId="5403196A" w14:textId="56AB0A62" w:rsidR="00364D82" w:rsidRPr="00EA390A" w:rsidRDefault="00DA78A3" w:rsidP="00EA390A">
      <w:pPr>
        <w:rPr>
          <w:rFonts w:ascii="Times New Roman" w:hAnsi="Times New Roman" w:cs="Times New Roman"/>
          <w:i/>
          <w:sz w:val="20"/>
          <w:szCs w:val="20"/>
        </w:rPr>
      </w:pPr>
      <w:r w:rsidRPr="00EA390A">
        <w:t xml:space="preserve">              </w:t>
      </w:r>
      <w:r w:rsidR="00EA390A">
        <w:rPr>
          <w:rFonts w:ascii="Times New Roman" w:hAnsi="Times New Roman" w:cs="Times New Roman"/>
          <w:i/>
          <w:sz w:val="20"/>
          <w:szCs w:val="20"/>
        </w:rPr>
        <w:t>'Re-visioning' Participation: Devices of the Public in C</w:t>
      </w:r>
      <w:r w:rsidR="00EA390A" w:rsidRPr="00EA390A">
        <w:rPr>
          <w:rFonts w:ascii="Times New Roman" w:hAnsi="Times New Roman" w:cs="Times New Roman"/>
          <w:i/>
          <w:sz w:val="20"/>
          <w:szCs w:val="20"/>
        </w:rPr>
        <w:t>o</w:t>
      </w:r>
      <w:r w:rsidR="00EA390A">
        <w:rPr>
          <w:rFonts w:ascii="Times New Roman" w:hAnsi="Times New Roman" w:cs="Times New Roman"/>
          <w:i/>
          <w:sz w:val="20"/>
          <w:szCs w:val="20"/>
        </w:rPr>
        <w:t>ntrolled Environment I</w:t>
      </w:r>
      <w:r w:rsidR="00EA390A" w:rsidRPr="00EA390A">
        <w:rPr>
          <w:rFonts w:ascii="Times New Roman" w:hAnsi="Times New Roman" w:cs="Times New Roman"/>
          <w:i/>
          <w:sz w:val="20"/>
          <w:szCs w:val="20"/>
        </w:rPr>
        <w:t>nnovation</w:t>
      </w:r>
    </w:p>
    <w:p w14:paraId="18DE14B7" w14:textId="77777777" w:rsidR="00EA390A" w:rsidRDefault="00EA390A" w:rsidP="00EA390A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i/>
          <w:sz w:val="20"/>
          <w:szCs w:val="20"/>
        </w:rPr>
      </w:pPr>
    </w:p>
    <w:p w14:paraId="535A8FC5" w14:textId="77777777" w:rsidR="00364D82" w:rsidRDefault="00364D82" w:rsidP="00364D82">
      <w:pPr>
        <w:tabs>
          <w:tab w:val="left" w:pos="1118"/>
          <w:tab w:val="left" w:pos="2956"/>
          <w:tab w:val="left" w:pos="3882"/>
        </w:tabs>
        <w:ind w:left="720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 w:rsidRPr="00B370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Stefan Schäfer, Robert D. J. Smith, Michael J. Bernstein </w:t>
      </w:r>
      <w:r w:rsidRPr="00B370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(Harvard STS Program and Institute for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B370B5">
        <w:rPr>
          <w:rFonts w:ascii="Times New Roman" w:eastAsia="Times New Roman" w:hAnsi="Times New Roman" w:cs="Times New Roman"/>
          <w:color w:val="000000"/>
          <w:sz w:val="20"/>
          <w:szCs w:val="20"/>
        </w:rPr>
        <w:t>Advanced Sustainability Studies)</w:t>
      </w:r>
    </w:p>
    <w:p w14:paraId="4F7A22A6" w14:textId="544A521B" w:rsidR="00364D82" w:rsidRPr="00364D82" w:rsidRDefault="00364D82" w:rsidP="00364D82">
      <w:pPr>
        <w:tabs>
          <w:tab w:val="left" w:pos="1118"/>
          <w:tab w:val="left" w:pos="2956"/>
          <w:tab w:val="left" w:pos="3882"/>
        </w:tabs>
        <w:ind w:left="720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 w:rsidRPr="00B370B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Institutionalizing Intervention: STS in the Age of Impact</w:t>
      </w:r>
    </w:p>
    <w:p w14:paraId="0214A68A" w14:textId="77777777" w:rsidR="00DA78A3" w:rsidRDefault="00DA78A3" w:rsidP="00DA78A3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i/>
          <w:sz w:val="20"/>
          <w:szCs w:val="20"/>
        </w:rPr>
      </w:pPr>
    </w:p>
    <w:p w14:paraId="1F8CCB66" w14:textId="6171BE63" w:rsidR="0023299F" w:rsidRPr="00E0677D" w:rsidRDefault="0023299F" w:rsidP="0023299F">
      <w:pPr>
        <w:tabs>
          <w:tab w:val="left" w:pos="1118"/>
          <w:tab w:val="left" w:pos="2956"/>
          <w:tab w:val="left" w:pos="3882"/>
        </w:tabs>
        <w:ind w:firstLine="720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3299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Pierre Delvenne, Hadrien Macq, Céline Parotte</w:t>
      </w:r>
      <w:r w:rsidRPr="00026D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(University of Liege)</w:t>
      </w:r>
      <w:r w:rsidRPr="00026DA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4A2C2A69" w14:textId="777A3B10" w:rsidR="0023299F" w:rsidRPr="00DA78A3" w:rsidRDefault="0023299F" w:rsidP="0023299F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Participation as a Lab and a Democratic E</w:t>
      </w:r>
      <w:r w:rsidRPr="00026D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xperiment</w:t>
      </w:r>
    </w:p>
    <w:p w14:paraId="59747F25" w14:textId="1B40B5E6" w:rsidR="0023299F" w:rsidRDefault="0023299F" w:rsidP="00DA78A3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653E95FE" w14:textId="2738D16C" w:rsidR="0023299F" w:rsidRDefault="0023299F" w:rsidP="0023299F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Pr="0023299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Jan-Peter Voß, Sina Birkholz, Volkan Sayman</w:t>
      </w:r>
      <w:r w:rsidRPr="00E067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(TU-Berlin)</w:t>
      </w:r>
      <w:r w:rsidRPr="00E0677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2D0D0C2A" w14:textId="49C6D268" w:rsidR="0023299F" w:rsidRDefault="0023299F" w:rsidP="0023299F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Pr="00E0677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Doing Mini-Publics: Innovating Democracy, Circulating Models, Technologizing Politics?</w:t>
      </w:r>
    </w:p>
    <w:p w14:paraId="68986765" w14:textId="77777777" w:rsidR="0023299F" w:rsidRDefault="0023299F" w:rsidP="0023299F">
      <w:pPr>
        <w:tabs>
          <w:tab w:val="left" w:pos="1118"/>
          <w:tab w:val="left" w:pos="2956"/>
          <w:tab w:val="left" w:pos="3882"/>
        </w:tabs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p w14:paraId="2E9E8830" w14:textId="09AFEBB5" w:rsidR="00B370B5" w:rsidRPr="00857B92" w:rsidRDefault="00606F57" w:rsidP="00B370B5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r w:rsidR="00B370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15</w:t>
      </w:r>
      <w:r w:rsidR="00B370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</w:t>
      </w:r>
      <w:r w:rsidR="00766D5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 w:rsidR="00B370B5" w:rsidRPr="000947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Adjourn</w:t>
      </w:r>
      <w:r w:rsidRPr="0009477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/Lunch</w:t>
      </w:r>
      <w:r w:rsidR="00364D82" w:rsidRPr="0009477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(End of main meeting)</w:t>
      </w:r>
    </w:p>
    <w:p w14:paraId="0526362A" w14:textId="77777777" w:rsidR="00606F57" w:rsidRPr="00857B92" w:rsidRDefault="00606F57" w:rsidP="00B370B5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E3A031D" w14:textId="3CF22917" w:rsidR="00606F57" w:rsidRPr="00857B92" w:rsidRDefault="00606F57" w:rsidP="00B370B5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66D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2:00     </w:t>
      </w:r>
      <w:r w:rsidR="00766D5C" w:rsidRPr="00766D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09477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Ph.D. Student Debrief</w:t>
      </w:r>
    </w:p>
    <w:p w14:paraId="603B89F1" w14:textId="77777777" w:rsidR="00606F57" w:rsidRPr="00857B92" w:rsidRDefault="00606F57" w:rsidP="00B370B5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DA37545" w14:textId="311F22E2" w:rsidR="00606F57" w:rsidRPr="00857B92" w:rsidRDefault="00606F57" w:rsidP="00B370B5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66D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3:30     </w:t>
      </w:r>
      <w:r w:rsidR="00766D5C" w:rsidRPr="00766D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09477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Adjourn</w:t>
      </w:r>
    </w:p>
    <w:p w14:paraId="2F8BC1E6" w14:textId="77777777" w:rsidR="00DA78A3" w:rsidRPr="00857B92" w:rsidRDefault="00DA78A3" w:rsidP="00B370B5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F9A6003" w14:textId="77777777" w:rsidR="00DA78A3" w:rsidRPr="00B370B5" w:rsidRDefault="00DA78A3" w:rsidP="00B370B5">
      <w:pPr>
        <w:tabs>
          <w:tab w:val="left" w:pos="2653"/>
          <w:tab w:val="left" w:pos="4333"/>
          <w:tab w:val="left" w:pos="8745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12DB5C6D" w14:textId="77777777" w:rsidR="00B370B5" w:rsidRDefault="00B370B5" w:rsidP="00B370B5">
      <w:pPr>
        <w:tabs>
          <w:tab w:val="left" w:pos="5265"/>
        </w:tabs>
        <w:rPr>
          <w:b/>
        </w:rPr>
      </w:pPr>
      <w:r>
        <w:rPr>
          <w:b/>
        </w:rPr>
        <w:tab/>
      </w:r>
    </w:p>
    <w:p w14:paraId="047583EA" w14:textId="77777777" w:rsidR="00B370B5" w:rsidRPr="00B370B5" w:rsidRDefault="00B370B5" w:rsidP="00B370B5">
      <w:pPr>
        <w:tabs>
          <w:tab w:val="left" w:pos="1118"/>
          <w:tab w:val="left" w:pos="2956"/>
          <w:tab w:val="left" w:pos="3882"/>
        </w:tabs>
        <w:rPr>
          <w:rFonts w:ascii="Times New Roman" w:hAnsi="Times New Roman" w:cs="Times New Roman"/>
          <w:b/>
          <w:sz w:val="20"/>
          <w:szCs w:val="20"/>
        </w:rPr>
      </w:pPr>
    </w:p>
    <w:p w14:paraId="2B5251F8" w14:textId="77777777" w:rsidR="004E7B58" w:rsidRPr="00B370B5" w:rsidRDefault="004E7B58">
      <w:pPr>
        <w:spacing w:before="120"/>
        <w:rPr>
          <w:rFonts w:ascii="Times New Roman" w:hAnsi="Times New Roman" w:cs="Times New Roman"/>
          <w:b/>
          <w:sz w:val="20"/>
          <w:szCs w:val="20"/>
        </w:rPr>
      </w:pPr>
    </w:p>
    <w:sectPr w:rsidR="004E7B58" w:rsidRPr="00B370B5" w:rsidSect="00364D82">
      <w:pgSz w:w="12240" w:h="15840"/>
      <w:pgMar w:top="1417" w:right="1417" w:bottom="1134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A20F" w14:textId="77777777" w:rsidR="002A48BA" w:rsidRDefault="002A48BA" w:rsidP="00B370B5">
      <w:r>
        <w:separator/>
      </w:r>
    </w:p>
  </w:endnote>
  <w:endnote w:type="continuationSeparator" w:id="0">
    <w:p w14:paraId="2E82FFE8" w14:textId="77777777" w:rsidR="002A48BA" w:rsidRDefault="002A48BA" w:rsidP="00B3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0EB40" w14:textId="77777777" w:rsidR="002A48BA" w:rsidRDefault="002A48BA" w:rsidP="00B370B5">
      <w:r>
        <w:separator/>
      </w:r>
    </w:p>
  </w:footnote>
  <w:footnote w:type="continuationSeparator" w:id="0">
    <w:p w14:paraId="6CD1E9C0" w14:textId="77777777" w:rsidR="002A48BA" w:rsidRDefault="002A48BA" w:rsidP="00B3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F65223"/>
    <w:multiLevelType w:val="hybridMultilevel"/>
    <w:tmpl w:val="92646CE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D3708F"/>
    <w:multiLevelType w:val="hybridMultilevel"/>
    <w:tmpl w:val="FC00133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B47FA2"/>
    <w:multiLevelType w:val="hybridMultilevel"/>
    <w:tmpl w:val="675A5C0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F36BAF"/>
    <w:multiLevelType w:val="hybridMultilevel"/>
    <w:tmpl w:val="C368F430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7A0E3F89"/>
    <w:multiLevelType w:val="hybridMultilevel"/>
    <w:tmpl w:val="D72C4EAC"/>
    <w:lvl w:ilvl="0" w:tplc="040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8"/>
    <w:rsid w:val="0000788A"/>
    <w:rsid w:val="0001031D"/>
    <w:rsid w:val="00012AA5"/>
    <w:rsid w:val="000255CF"/>
    <w:rsid w:val="00026DA8"/>
    <w:rsid w:val="000305A2"/>
    <w:rsid w:val="000327BB"/>
    <w:rsid w:val="00051472"/>
    <w:rsid w:val="00087287"/>
    <w:rsid w:val="0009477D"/>
    <w:rsid w:val="000A57DC"/>
    <w:rsid w:val="000A72A5"/>
    <w:rsid w:val="000E177E"/>
    <w:rsid w:val="00103928"/>
    <w:rsid w:val="00104291"/>
    <w:rsid w:val="00122996"/>
    <w:rsid w:val="00151DA1"/>
    <w:rsid w:val="001604B1"/>
    <w:rsid w:val="00195CE8"/>
    <w:rsid w:val="001B19FB"/>
    <w:rsid w:val="001B32D1"/>
    <w:rsid w:val="001C102B"/>
    <w:rsid w:val="001C4D83"/>
    <w:rsid w:val="001D6B68"/>
    <w:rsid w:val="001E0584"/>
    <w:rsid w:val="001E624C"/>
    <w:rsid w:val="001F05E3"/>
    <w:rsid w:val="001F377B"/>
    <w:rsid w:val="00205C96"/>
    <w:rsid w:val="002307F7"/>
    <w:rsid w:val="0023299F"/>
    <w:rsid w:val="00236CA5"/>
    <w:rsid w:val="002447CE"/>
    <w:rsid w:val="00253230"/>
    <w:rsid w:val="002577FC"/>
    <w:rsid w:val="00260A64"/>
    <w:rsid w:val="00264930"/>
    <w:rsid w:val="00294FA7"/>
    <w:rsid w:val="002A2662"/>
    <w:rsid w:val="002A48BA"/>
    <w:rsid w:val="002A4A7B"/>
    <w:rsid w:val="002A4E2F"/>
    <w:rsid w:val="002A5C92"/>
    <w:rsid w:val="002E69C6"/>
    <w:rsid w:val="00301482"/>
    <w:rsid w:val="00317FB8"/>
    <w:rsid w:val="00320897"/>
    <w:rsid w:val="00333312"/>
    <w:rsid w:val="00361A17"/>
    <w:rsid w:val="00362394"/>
    <w:rsid w:val="00364D82"/>
    <w:rsid w:val="003C7E7B"/>
    <w:rsid w:val="003D7A82"/>
    <w:rsid w:val="003E64D3"/>
    <w:rsid w:val="003F4BE2"/>
    <w:rsid w:val="003F6F82"/>
    <w:rsid w:val="00444857"/>
    <w:rsid w:val="00464A5F"/>
    <w:rsid w:val="0046678C"/>
    <w:rsid w:val="004704A1"/>
    <w:rsid w:val="00476DD5"/>
    <w:rsid w:val="00477ED5"/>
    <w:rsid w:val="00495CB7"/>
    <w:rsid w:val="004B5537"/>
    <w:rsid w:val="004D2054"/>
    <w:rsid w:val="004D3821"/>
    <w:rsid w:val="004D40BA"/>
    <w:rsid w:val="004E7B58"/>
    <w:rsid w:val="004F0D4B"/>
    <w:rsid w:val="004F1BF1"/>
    <w:rsid w:val="004F22A4"/>
    <w:rsid w:val="00501CCF"/>
    <w:rsid w:val="0050202D"/>
    <w:rsid w:val="00517389"/>
    <w:rsid w:val="005438E8"/>
    <w:rsid w:val="00550F26"/>
    <w:rsid w:val="00555CC3"/>
    <w:rsid w:val="00561344"/>
    <w:rsid w:val="0058047D"/>
    <w:rsid w:val="005B0880"/>
    <w:rsid w:val="005B3A86"/>
    <w:rsid w:val="005C2F64"/>
    <w:rsid w:val="005D1AAB"/>
    <w:rsid w:val="005F3845"/>
    <w:rsid w:val="00603964"/>
    <w:rsid w:val="00606F57"/>
    <w:rsid w:val="006143F1"/>
    <w:rsid w:val="00633FE1"/>
    <w:rsid w:val="0064434E"/>
    <w:rsid w:val="0066118A"/>
    <w:rsid w:val="006802FF"/>
    <w:rsid w:val="00681CBE"/>
    <w:rsid w:val="00697C1E"/>
    <w:rsid w:val="006A3B3B"/>
    <w:rsid w:val="006B2B6D"/>
    <w:rsid w:val="006C3BE5"/>
    <w:rsid w:val="006C3E2C"/>
    <w:rsid w:val="006D4D2A"/>
    <w:rsid w:val="006D703C"/>
    <w:rsid w:val="006E682F"/>
    <w:rsid w:val="007278AA"/>
    <w:rsid w:val="0073133A"/>
    <w:rsid w:val="00757CBC"/>
    <w:rsid w:val="00766D5C"/>
    <w:rsid w:val="00786E77"/>
    <w:rsid w:val="00792B05"/>
    <w:rsid w:val="007947E4"/>
    <w:rsid w:val="00797C0C"/>
    <w:rsid w:val="007B0D99"/>
    <w:rsid w:val="007B6717"/>
    <w:rsid w:val="007D2230"/>
    <w:rsid w:val="007D2475"/>
    <w:rsid w:val="007F245B"/>
    <w:rsid w:val="00822E03"/>
    <w:rsid w:val="00823CA3"/>
    <w:rsid w:val="00832D5C"/>
    <w:rsid w:val="008378E5"/>
    <w:rsid w:val="00845ED2"/>
    <w:rsid w:val="00857B92"/>
    <w:rsid w:val="008631CD"/>
    <w:rsid w:val="008B7EFD"/>
    <w:rsid w:val="008C1DA2"/>
    <w:rsid w:val="008C228E"/>
    <w:rsid w:val="008C2BB6"/>
    <w:rsid w:val="008D15E6"/>
    <w:rsid w:val="008F3270"/>
    <w:rsid w:val="008F3E1F"/>
    <w:rsid w:val="008F41FD"/>
    <w:rsid w:val="00910370"/>
    <w:rsid w:val="00910A44"/>
    <w:rsid w:val="009218F7"/>
    <w:rsid w:val="00924E07"/>
    <w:rsid w:val="00936629"/>
    <w:rsid w:val="00950B66"/>
    <w:rsid w:val="00955744"/>
    <w:rsid w:val="0096744D"/>
    <w:rsid w:val="00976AD7"/>
    <w:rsid w:val="009838D2"/>
    <w:rsid w:val="00986FF7"/>
    <w:rsid w:val="00993648"/>
    <w:rsid w:val="009B4797"/>
    <w:rsid w:val="009B6E15"/>
    <w:rsid w:val="009D45AD"/>
    <w:rsid w:val="009D5665"/>
    <w:rsid w:val="009E180C"/>
    <w:rsid w:val="009E61FD"/>
    <w:rsid w:val="009E7DA6"/>
    <w:rsid w:val="009F54FF"/>
    <w:rsid w:val="00A12012"/>
    <w:rsid w:val="00A121F2"/>
    <w:rsid w:val="00A27A46"/>
    <w:rsid w:val="00A41057"/>
    <w:rsid w:val="00A47E96"/>
    <w:rsid w:val="00A624A9"/>
    <w:rsid w:val="00A87711"/>
    <w:rsid w:val="00AA0253"/>
    <w:rsid w:val="00AA1508"/>
    <w:rsid w:val="00AA56AA"/>
    <w:rsid w:val="00AB1D6B"/>
    <w:rsid w:val="00AC5AC4"/>
    <w:rsid w:val="00AE184E"/>
    <w:rsid w:val="00AE1A3D"/>
    <w:rsid w:val="00B04D49"/>
    <w:rsid w:val="00B05852"/>
    <w:rsid w:val="00B12171"/>
    <w:rsid w:val="00B23073"/>
    <w:rsid w:val="00B24170"/>
    <w:rsid w:val="00B370B5"/>
    <w:rsid w:val="00B376D4"/>
    <w:rsid w:val="00B62284"/>
    <w:rsid w:val="00B6530C"/>
    <w:rsid w:val="00B77C90"/>
    <w:rsid w:val="00BA6CBA"/>
    <w:rsid w:val="00BC1D53"/>
    <w:rsid w:val="00BF3795"/>
    <w:rsid w:val="00C16A71"/>
    <w:rsid w:val="00C20CA1"/>
    <w:rsid w:val="00C22401"/>
    <w:rsid w:val="00C33E8C"/>
    <w:rsid w:val="00C42992"/>
    <w:rsid w:val="00C873B1"/>
    <w:rsid w:val="00C935B9"/>
    <w:rsid w:val="00CB322A"/>
    <w:rsid w:val="00CD075B"/>
    <w:rsid w:val="00CE36A2"/>
    <w:rsid w:val="00CF7F15"/>
    <w:rsid w:val="00D024A2"/>
    <w:rsid w:val="00D03728"/>
    <w:rsid w:val="00D13AC8"/>
    <w:rsid w:val="00D342CF"/>
    <w:rsid w:val="00D575E8"/>
    <w:rsid w:val="00D91952"/>
    <w:rsid w:val="00DA30EC"/>
    <w:rsid w:val="00DA367D"/>
    <w:rsid w:val="00DA78A3"/>
    <w:rsid w:val="00DC18E1"/>
    <w:rsid w:val="00DC301F"/>
    <w:rsid w:val="00DC4F03"/>
    <w:rsid w:val="00DC5BAB"/>
    <w:rsid w:val="00DD53E5"/>
    <w:rsid w:val="00DE21D6"/>
    <w:rsid w:val="00E043DE"/>
    <w:rsid w:val="00E05802"/>
    <w:rsid w:val="00E0677D"/>
    <w:rsid w:val="00E10AA8"/>
    <w:rsid w:val="00E17FE4"/>
    <w:rsid w:val="00E21E89"/>
    <w:rsid w:val="00E4541C"/>
    <w:rsid w:val="00E53399"/>
    <w:rsid w:val="00E53932"/>
    <w:rsid w:val="00E70549"/>
    <w:rsid w:val="00E7775D"/>
    <w:rsid w:val="00E84604"/>
    <w:rsid w:val="00EA390A"/>
    <w:rsid w:val="00EB076B"/>
    <w:rsid w:val="00EC6F44"/>
    <w:rsid w:val="00EE378E"/>
    <w:rsid w:val="00EE6594"/>
    <w:rsid w:val="00EF6A2D"/>
    <w:rsid w:val="00EF74E2"/>
    <w:rsid w:val="00F01DAD"/>
    <w:rsid w:val="00F022C7"/>
    <w:rsid w:val="00F1423E"/>
    <w:rsid w:val="00F44CE7"/>
    <w:rsid w:val="00F459CE"/>
    <w:rsid w:val="00F74A71"/>
    <w:rsid w:val="00F87636"/>
    <w:rsid w:val="00F91DAD"/>
    <w:rsid w:val="00FA2716"/>
    <w:rsid w:val="00FA292F"/>
    <w:rsid w:val="00FA7A41"/>
    <w:rsid w:val="00FC2FD4"/>
    <w:rsid w:val="00FC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168FB"/>
  <w15:docId w15:val="{B2B0FD9B-483F-4CD0-B5F6-05AFE766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73B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30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0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07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0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073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2307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73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B08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73B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7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6C3B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0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7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0B5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43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Emphasis">
    <w:name w:val="Emphasis"/>
    <w:basedOn w:val="DefaultParagraphFont"/>
    <w:uiPriority w:val="20"/>
    <w:qFormat/>
    <w:rsid w:val="006143F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A29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A292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mytum.de/displayRoomMap?roomid=2544@0505&amp;disable_decoration=y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maps/XZoKNbXMEFT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maps/DJZrJmAbm3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oo.gl/maps/pRPoDwBxUH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mytum.de/campus/roomfinder/roomfinder_viewmap?mapid=12&amp;roomid=0360@0503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Kennedy School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Metzler</dc:creator>
  <cp:lastModifiedBy>Ashar, Shana</cp:lastModifiedBy>
  <cp:revision>3</cp:revision>
  <cp:lastPrinted>2018-06-20T17:37:00Z</cp:lastPrinted>
  <dcterms:created xsi:type="dcterms:W3CDTF">2018-06-26T13:16:00Z</dcterms:created>
  <dcterms:modified xsi:type="dcterms:W3CDTF">2018-06-26T13:35:00Z</dcterms:modified>
</cp:coreProperties>
</file>